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8C7E8" w14:textId="51ADBFDC" w:rsidR="00B41817" w:rsidRPr="008770DC" w:rsidRDefault="00B41817" w:rsidP="00B41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1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F05CB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F05CBE">
        <w:rPr>
          <w:b/>
          <w:sz w:val="28"/>
          <w:szCs w:val="28"/>
        </w:rPr>
        <w:t>5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340"/>
        <w:gridCol w:w="2758"/>
        <w:gridCol w:w="2127"/>
        <w:gridCol w:w="3230"/>
        <w:gridCol w:w="172"/>
      </w:tblGrid>
      <w:tr w:rsidR="004151CB" w14:paraId="65E942C7" w14:textId="77777777" w:rsidTr="0F9EFC05">
        <w:tc>
          <w:tcPr>
            <w:tcW w:w="2340" w:type="dxa"/>
            <w:shd w:val="clear" w:color="auto" w:fill="99CCFF"/>
          </w:tcPr>
          <w:p w14:paraId="35753B50" w14:textId="77777777" w:rsidR="004151CB" w:rsidRPr="00404009" w:rsidRDefault="004151CB" w:rsidP="00F10CCB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758" w:type="dxa"/>
            <w:shd w:val="clear" w:color="auto" w:fill="CCECFF"/>
          </w:tcPr>
          <w:p w14:paraId="6EC07545" w14:textId="4AC7CC98" w:rsidR="004151CB" w:rsidRDefault="004151CB" w:rsidP="00F10CCB">
            <w:r w:rsidRPr="1D87F0E0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4151CB" w:rsidRPr="00A209C3" w:rsidRDefault="004151CB" w:rsidP="00F10CCB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677C7992" w14:textId="77777777" w:rsidR="004151CB" w:rsidRDefault="004151CB" w:rsidP="00F10CCB">
            <w:r>
              <w:rPr>
                <w:noProof/>
              </w:rPr>
              <w:t>DROIT, ECONOMIE, GESTION</w:t>
            </w:r>
          </w:p>
        </w:tc>
      </w:tr>
      <w:tr w:rsidR="004151CB" w14:paraId="24E537BE" w14:textId="77777777" w:rsidTr="0F9EFC05">
        <w:tc>
          <w:tcPr>
            <w:tcW w:w="2340" w:type="dxa"/>
            <w:shd w:val="clear" w:color="auto" w:fill="99CCFF"/>
          </w:tcPr>
          <w:p w14:paraId="20562543" w14:textId="77777777" w:rsidR="004151CB" w:rsidRPr="00404009" w:rsidRDefault="004151CB" w:rsidP="00F10CCB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87" w:type="dxa"/>
            <w:gridSpan w:val="4"/>
            <w:shd w:val="clear" w:color="auto" w:fill="CCECFF"/>
          </w:tcPr>
          <w:p w14:paraId="2481CB58" w14:textId="7CCEE57C" w:rsidR="004151CB" w:rsidRDefault="004151CB" w:rsidP="00F10CCB">
            <w:r>
              <w:rPr>
                <w:noProof/>
              </w:rPr>
              <w:t>Management</w:t>
            </w:r>
            <w:r w:rsidR="002A2342">
              <w:rPr>
                <w:noProof/>
              </w:rPr>
              <w:t xml:space="preserve"> Sectoriel</w:t>
            </w:r>
          </w:p>
        </w:tc>
      </w:tr>
      <w:tr w:rsidR="004151CB" w14:paraId="095BA937" w14:textId="77777777" w:rsidTr="0F9EFC05">
        <w:tc>
          <w:tcPr>
            <w:tcW w:w="2340" w:type="dxa"/>
            <w:shd w:val="clear" w:color="auto" w:fill="99CCFF"/>
          </w:tcPr>
          <w:p w14:paraId="35B9D143" w14:textId="77777777" w:rsidR="004151CB" w:rsidRPr="00404009" w:rsidRDefault="004151CB" w:rsidP="00F10CCB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87" w:type="dxa"/>
            <w:gridSpan w:val="4"/>
            <w:shd w:val="clear" w:color="auto" w:fill="CCECFF"/>
          </w:tcPr>
          <w:p w14:paraId="2FC37277" w14:textId="09454183" w:rsidR="004151CB" w:rsidRPr="002A2342" w:rsidRDefault="004151CB" w:rsidP="00F10CCB">
            <w:pPr>
              <w:rPr>
                <w:b/>
              </w:rPr>
            </w:pPr>
            <w:r w:rsidRPr="002A2342">
              <w:rPr>
                <w:b/>
                <w:noProof/>
              </w:rPr>
              <w:t>Management de l’art et de la culture</w:t>
            </w:r>
            <w:r w:rsidR="002A2342">
              <w:rPr>
                <w:b/>
                <w:noProof/>
              </w:rPr>
              <w:t xml:space="preserve"> (MAC)</w:t>
            </w:r>
          </w:p>
        </w:tc>
      </w:tr>
      <w:tr w:rsidR="0035111B" w14:paraId="5427E44F" w14:textId="77777777" w:rsidTr="0F9EFC05">
        <w:trPr>
          <w:gridAfter w:val="1"/>
          <w:wAfter w:w="172" w:type="dxa"/>
        </w:trPr>
        <w:tc>
          <w:tcPr>
            <w:tcW w:w="10455" w:type="dxa"/>
            <w:gridSpan w:val="4"/>
            <w:shd w:val="clear" w:color="auto" w:fill="FFD966" w:themeFill="accent4" w:themeFillTint="99"/>
          </w:tcPr>
          <w:p w14:paraId="416ED681" w14:textId="77777777" w:rsidR="0035111B" w:rsidRDefault="0035111B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B41817" w14:paraId="27E83964" w14:textId="77777777" w:rsidTr="0F9EFC05">
        <w:tc>
          <w:tcPr>
            <w:tcW w:w="2340" w:type="dxa"/>
            <w:shd w:val="clear" w:color="auto" w:fill="99CCFF"/>
          </w:tcPr>
          <w:p w14:paraId="0042C9A9" w14:textId="2FA4D5A0" w:rsidR="00B41817" w:rsidRPr="00404009" w:rsidRDefault="00B41817" w:rsidP="00B41817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F05CBE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758" w:type="dxa"/>
            <w:shd w:val="clear" w:color="auto" w:fill="CCECFF"/>
          </w:tcPr>
          <w:p w14:paraId="35C0BE12" w14:textId="6445B56A" w:rsidR="00B41817" w:rsidRPr="00BE0578" w:rsidRDefault="0AF6BAB2" w:rsidP="1C1DCC2C">
            <w:r w:rsidRPr="1C1DCC2C">
              <w:t>OUI</w:t>
            </w:r>
          </w:p>
        </w:tc>
        <w:tc>
          <w:tcPr>
            <w:tcW w:w="2127" w:type="dxa"/>
            <w:shd w:val="clear" w:color="auto" w:fill="99CCFF"/>
          </w:tcPr>
          <w:p w14:paraId="2D193C55" w14:textId="142CCB9F" w:rsidR="00B41817" w:rsidRPr="00A209C3" w:rsidRDefault="00B41817" w:rsidP="00B41817">
            <w:pPr>
              <w:rPr>
                <w:b/>
              </w:rPr>
            </w:pPr>
          </w:p>
        </w:tc>
        <w:tc>
          <w:tcPr>
            <w:tcW w:w="3402" w:type="dxa"/>
            <w:gridSpan w:val="2"/>
            <w:shd w:val="clear" w:color="auto" w:fill="CCECFF"/>
          </w:tcPr>
          <w:p w14:paraId="7AE4CF27" w14:textId="78CE0F45" w:rsidR="00B41817" w:rsidRPr="00BE0578" w:rsidRDefault="00B41817" w:rsidP="00B41817">
            <w:pPr>
              <w:rPr>
                <w:color w:val="FF0000"/>
              </w:rPr>
            </w:pPr>
          </w:p>
        </w:tc>
      </w:tr>
      <w:tr w:rsidR="00B41817" w14:paraId="4DE8E29E" w14:textId="77777777" w:rsidTr="0F9EFC05">
        <w:tc>
          <w:tcPr>
            <w:tcW w:w="2340" w:type="dxa"/>
            <w:shd w:val="clear" w:color="auto" w:fill="99CCFF"/>
          </w:tcPr>
          <w:p w14:paraId="3B762688" w14:textId="1C78EE6E" w:rsidR="00B41817" w:rsidRPr="00404009" w:rsidRDefault="00B41817" w:rsidP="00B4181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758" w:type="dxa"/>
            <w:shd w:val="clear" w:color="auto" w:fill="CCECFF"/>
          </w:tcPr>
          <w:p w14:paraId="402BE6F7" w14:textId="0B45CB18" w:rsidR="00B41817" w:rsidRPr="00BE0578" w:rsidRDefault="4843973F" w:rsidP="00B41817">
            <w:pPr>
              <w:spacing w:line="259" w:lineRule="auto"/>
            </w:pPr>
            <w:r>
              <w:t>6</w:t>
            </w:r>
            <w:r w:rsidR="46A99800">
              <w:t>5</w:t>
            </w:r>
          </w:p>
        </w:tc>
        <w:tc>
          <w:tcPr>
            <w:tcW w:w="2127" w:type="dxa"/>
            <w:shd w:val="clear" w:color="auto" w:fill="99CCFF"/>
          </w:tcPr>
          <w:p w14:paraId="695A689E" w14:textId="3D362545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751BD331" w14:textId="6EE6018F" w:rsidR="00B41817" w:rsidRDefault="5FD458A5" w:rsidP="00B41817">
            <w:r>
              <w:t>20</w:t>
            </w:r>
          </w:p>
        </w:tc>
      </w:tr>
      <w:tr w:rsidR="00B41817" w14:paraId="60173384" w14:textId="77777777" w:rsidTr="0F9EFC05">
        <w:tc>
          <w:tcPr>
            <w:tcW w:w="2340" w:type="dxa"/>
            <w:shd w:val="clear" w:color="auto" w:fill="99CCFF"/>
          </w:tcPr>
          <w:p w14:paraId="755B8293" w14:textId="3D33F408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758" w:type="dxa"/>
            <w:shd w:val="clear" w:color="auto" w:fill="CCECFF"/>
          </w:tcPr>
          <w:p w14:paraId="481C4B99" w14:textId="1B241932" w:rsidR="00B41817" w:rsidRDefault="01CCB2E5" w:rsidP="00B41817">
            <w:r>
              <w:t>54</w:t>
            </w:r>
          </w:p>
        </w:tc>
        <w:tc>
          <w:tcPr>
            <w:tcW w:w="2127" w:type="dxa"/>
            <w:shd w:val="clear" w:color="auto" w:fill="99CCFF"/>
          </w:tcPr>
          <w:p w14:paraId="4F5D13A0" w14:textId="50C838C9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33CFEC6B" w14:textId="6EA47B68" w:rsidR="00B41817" w:rsidRDefault="65D3129A" w:rsidP="00B41817">
            <w:r>
              <w:t>1</w:t>
            </w:r>
            <w:r w:rsidR="6C4115DC">
              <w:t>7</w:t>
            </w:r>
          </w:p>
        </w:tc>
      </w:tr>
    </w:tbl>
    <w:p w14:paraId="30AF4F05" w14:textId="2BF38B5B" w:rsidR="004151CB" w:rsidRDefault="004151CB" w:rsidP="004151C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35111B" w14:paraId="50E31E97" w14:textId="77777777" w:rsidTr="561E2686">
        <w:tc>
          <w:tcPr>
            <w:tcW w:w="10456" w:type="dxa"/>
            <w:gridSpan w:val="2"/>
            <w:shd w:val="clear" w:color="auto" w:fill="FFD966" w:themeFill="accent4" w:themeFillTint="99"/>
          </w:tcPr>
          <w:p w14:paraId="08E83FC5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35111B" w14:paraId="69B906B5" w14:textId="77777777" w:rsidTr="561E2686">
        <w:tc>
          <w:tcPr>
            <w:tcW w:w="562" w:type="dxa"/>
          </w:tcPr>
          <w:p w14:paraId="34195F46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C68C0CB" w14:textId="20190DEB" w:rsidR="0035111B" w:rsidRDefault="6CF0BDF2" w:rsidP="6A5D7AE9">
            <w:pPr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</w:pPr>
            <w:r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>Avoir des c</w:t>
            </w:r>
            <w:r w:rsidR="43BC8B39"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 xml:space="preserve">ompétences </w:t>
            </w:r>
            <w:r w:rsidR="16537F0F"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 xml:space="preserve">en </w:t>
            </w:r>
            <w:r w:rsidR="43BC8B39"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>anglais</w:t>
            </w:r>
          </w:p>
        </w:tc>
      </w:tr>
      <w:tr w:rsidR="0035111B" w14:paraId="47423A92" w14:textId="77777777" w:rsidTr="561E2686">
        <w:tc>
          <w:tcPr>
            <w:tcW w:w="562" w:type="dxa"/>
          </w:tcPr>
          <w:p w14:paraId="7A433B39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043E203" w14:textId="35239F1C" w:rsidR="0035111B" w:rsidRDefault="47C4F6EB" w:rsidP="6A5D7AE9">
            <w:pPr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>Posséder une expérience professionnelle</w:t>
            </w:r>
            <w:r w:rsidR="00EDB868" w:rsidRPr="6A5D7AE9">
              <w:rPr>
                <w:b/>
                <w:bCs/>
                <w:sz w:val="24"/>
                <w:szCs w:val="24"/>
              </w:rPr>
              <w:t xml:space="preserve"> ou extra-professionnel</w:t>
            </w:r>
            <w:r w:rsidR="534B2A9C" w:rsidRPr="6A5D7AE9">
              <w:rPr>
                <w:b/>
                <w:bCs/>
                <w:sz w:val="24"/>
                <w:szCs w:val="24"/>
              </w:rPr>
              <w:t>le</w:t>
            </w:r>
            <w:r w:rsidRPr="6A5D7AE9">
              <w:rPr>
                <w:b/>
                <w:bCs/>
                <w:sz w:val="24"/>
                <w:szCs w:val="24"/>
              </w:rPr>
              <w:t xml:space="preserve"> dans le domaine de l’art, du patrimoine ou de la culture</w:t>
            </w:r>
          </w:p>
        </w:tc>
      </w:tr>
      <w:tr w:rsidR="0035111B" w14:paraId="7ABB9D61" w14:textId="77777777" w:rsidTr="561E2686">
        <w:tc>
          <w:tcPr>
            <w:tcW w:w="562" w:type="dxa"/>
          </w:tcPr>
          <w:p w14:paraId="52CDD6B2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DB242DB" w14:textId="7519FB27" w:rsidR="0035111B" w:rsidRDefault="37E4BEBB" w:rsidP="6A5D7AE9">
            <w:pPr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</w:pPr>
            <w:r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>Avoir un intérêt pour l'Art, le patrimoine et la Culture</w:t>
            </w:r>
            <w:r w:rsidR="692D701C"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 xml:space="preserve"> et une bonne connaissance des métiers</w:t>
            </w:r>
          </w:p>
        </w:tc>
      </w:tr>
      <w:tr w:rsidR="0035111B" w14:paraId="0F3E80C5" w14:textId="77777777" w:rsidTr="561E2686">
        <w:tc>
          <w:tcPr>
            <w:tcW w:w="562" w:type="dxa"/>
          </w:tcPr>
          <w:p w14:paraId="0A917991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09F175BD" w14:textId="36C482CD" w:rsidR="0035111B" w:rsidRDefault="6C8925A6" w:rsidP="6A5D7AE9">
            <w:pPr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 xml:space="preserve">Développer un </w:t>
            </w:r>
            <w:r w:rsidR="513F0616" w:rsidRPr="6A5D7AE9">
              <w:rPr>
                <w:b/>
                <w:bCs/>
                <w:sz w:val="24"/>
                <w:szCs w:val="24"/>
              </w:rPr>
              <w:t>projet professionnel</w:t>
            </w:r>
            <w:r w:rsidR="08AE15A5" w:rsidRPr="6A5D7AE9">
              <w:rPr>
                <w:b/>
                <w:bCs/>
                <w:sz w:val="24"/>
                <w:szCs w:val="24"/>
              </w:rPr>
              <w:t xml:space="preserve"> en phase avec le diplôme</w:t>
            </w:r>
          </w:p>
        </w:tc>
      </w:tr>
      <w:tr w:rsidR="0035111B" w14:paraId="697B960C" w14:textId="77777777" w:rsidTr="561E2686">
        <w:tc>
          <w:tcPr>
            <w:tcW w:w="562" w:type="dxa"/>
          </w:tcPr>
          <w:p w14:paraId="6BDEC661" w14:textId="77777777" w:rsidR="0035111B" w:rsidRDefault="0035111B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5C6D55A6" w14:textId="3D65F37D" w:rsidR="0035111B" w:rsidRDefault="3F929D99" w:rsidP="6A5D7AE9">
            <w:pPr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>Savoir m</w:t>
            </w:r>
            <w:r w:rsidR="5644C805" w:rsidRPr="6A5D7AE9">
              <w:rPr>
                <w:b/>
                <w:bCs/>
                <w:sz w:val="24"/>
                <w:szCs w:val="24"/>
              </w:rPr>
              <w:t>obiliser sa capacité d’analyse et d’interprétation</w:t>
            </w:r>
          </w:p>
        </w:tc>
      </w:tr>
      <w:tr w:rsidR="0035111B" w14:paraId="4BA9345B" w14:textId="77777777" w:rsidTr="561E2686">
        <w:tc>
          <w:tcPr>
            <w:tcW w:w="562" w:type="dxa"/>
          </w:tcPr>
          <w:p w14:paraId="2610A5D1" w14:textId="78F89CD0" w:rsidR="0035111B" w:rsidRDefault="35DAAC3E" w:rsidP="6A5D7AE9">
            <w:pPr>
              <w:jc w:val="center"/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67B5FC9E" w14:textId="1C862B0D" w:rsidR="0035111B" w:rsidRDefault="7ABE8CEC" w:rsidP="6A5D7AE9">
            <w:pPr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</w:pPr>
            <w:r w:rsidRPr="6A5D7AE9">
              <w:rPr>
                <w:rFonts w:ascii="Calibri" w:eastAsia="Calibri" w:hAnsi="Calibri" w:cs="Calibri"/>
                <w:b/>
                <w:bCs/>
                <w:color w:val="282828"/>
                <w:sz w:val="24"/>
                <w:szCs w:val="24"/>
              </w:rPr>
              <w:t>Mobiliser des compétences en matière d’expression écrite et orale afin de pouvoir argumenter un raisonnement</w:t>
            </w:r>
          </w:p>
        </w:tc>
      </w:tr>
      <w:tr w:rsidR="0035111B" w14:paraId="508BBD6A" w14:textId="77777777" w:rsidTr="561E2686">
        <w:tc>
          <w:tcPr>
            <w:tcW w:w="562" w:type="dxa"/>
          </w:tcPr>
          <w:p w14:paraId="48D9355E" w14:textId="0BD25A34" w:rsidR="0035111B" w:rsidRDefault="09938D33" w:rsidP="561E2686">
            <w:pPr>
              <w:jc w:val="center"/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>7</w:t>
            </w:r>
          </w:p>
          <w:p w14:paraId="37999FE0" w14:textId="5C68F39A" w:rsidR="0035111B" w:rsidRDefault="0035111B" w:rsidP="561E268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4E07EE8" w14:textId="27324DFD" w:rsidR="0035111B" w:rsidRDefault="1A3A9B38" w:rsidP="561E2686">
            <w:pPr>
              <w:jc w:val="center"/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>8</w:t>
            </w:r>
          </w:p>
          <w:p w14:paraId="354A63AC" w14:textId="4C380B1D" w:rsidR="0035111B" w:rsidRDefault="1A3A9B38" w:rsidP="561E2686">
            <w:pPr>
              <w:jc w:val="center"/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50883D3B" w14:textId="1DF54CD7" w:rsidR="0035111B" w:rsidRDefault="449D7B15" w:rsidP="561E2686">
            <w:pPr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 xml:space="preserve">Avoir </w:t>
            </w:r>
            <w:r w:rsidR="1E103713" w:rsidRPr="561E2686">
              <w:rPr>
                <w:b/>
                <w:bCs/>
                <w:sz w:val="24"/>
                <w:szCs w:val="24"/>
              </w:rPr>
              <w:t>identifié</w:t>
            </w:r>
            <w:r w:rsidRPr="561E2686">
              <w:rPr>
                <w:b/>
                <w:bCs/>
                <w:sz w:val="24"/>
                <w:szCs w:val="24"/>
              </w:rPr>
              <w:t xml:space="preserve"> le domaine </w:t>
            </w:r>
            <w:r w:rsidR="6993E154" w:rsidRPr="561E2686">
              <w:rPr>
                <w:b/>
                <w:bCs/>
                <w:sz w:val="24"/>
                <w:szCs w:val="24"/>
              </w:rPr>
              <w:t xml:space="preserve">(galerie, musée, collectivité, </w:t>
            </w:r>
            <w:r w:rsidR="5CFE7557" w:rsidRPr="561E2686">
              <w:rPr>
                <w:b/>
                <w:bCs/>
                <w:sz w:val="24"/>
                <w:szCs w:val="24"/>
              </w:rPr>
              <w:t>etc.</w:t>
            </w:r>
            <w:r w:rsidR="6993E154" w:rsidRPr="561E2686">
              <w:rPr>
                <w:b/>
                <w:bCs/>
                <w:sz w:val="24"/>
                <w:szCs w:val="24"/>
              </w:rPr>
              <w:t xml:space="preserve">) </w:t>
            </w:r>
            <w:r w:rsidR="187A41E4" w:rsidRPr="561E2686">
              <w:rPr>
                <w:b/>
                <w:bCs/>
                <w:sz w:val="24"/>
                <w:szCs w:val="24"/>
              </w:rPr>
              <w:t>choisi pour</w:t>
            </w:r>
            <w:r w:rsidRPr="561E2686">
              <w:rPr>
                <w:b/>
                <w:bCs/>
                <w:sz w:val="24"/>
                <w:szCs w:val="24"/>
              </w:rPr>
              <w:t xml:space="preserve"> </w:t>
            </w:r>
            <w:r w:rsidR="38AAB894" w:rsidRPr="561E2686">
              <w:rPr>
                <w:b/>
                <w:bCs/>
                <w:sz w:val="24"/>
                <w:szCs w:val="24"/>
              </w:rPr>
              <w:t>l'</w:t>
            </w:r>
            <w:r w:rsidRPr="561E2686">
              <w:rPr>
                <w:b/>
                <w:bCs/>
                <w:sz w:val="24"/>
                <w:szCs w:val="24"/>
              </w:rPr>
              <w:t>e</w:t>
            </w:r>
            <w:r w:rsidR="71B19441" w:rsidRPr="561E2686">
              <w:rPr>
                <w:b/>
                <w:bCs/>
                <w:sz w:val="24"/>
                <w:szCs w:val="24"/>
              </w:rPr>
              <w:t>xpérience professionnelle</w:t>
            </w:r>
            <w:r w:rsidRPr="561E2686">
              <w:rPr>
                <w:b/>
                <w:bCs/>
                <w:sz w:val="24"/>
                <w:szCs w:val="24"/>
              </w:rPr>
              <w:t xml:space="preserve"> </w:t>
            </w:r>
            <w:r w:rsidR="559D9FE8" w:rsidRPr="561E2686">
              <w:rPr>
                <w:b/>
                <w:bCs/>
                <w:sz w:val="24"/>
                <w:szCs w:val="24"/>
              </w:rPr>
              <w:t>en</w:t>
            </w:r>
            <w:r w:rsidRPr="561E2686">
              <w:rPr>
                <w:b/>
                <w:bCs/>
                <w:sz w:val="24"/>
                <w:szCs w:val="24"/>
              </w:rPr>
              <w:t xml:space="preserve"> M1</w:t>
            </w:r>
          </w:p>
          <w:p w14:paraId="0A93F4DA" w14:textId="7DB31CED" w:rsidR="0035111B" w:rsidRDefault="047DE37F" w:rsidP="561E2686">
            <w:pPr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>Avoir une capacité d’adaptation aux autres cultures</w:t>
            </w:r>
          </w:p>
          <w:p w14:paraId="01DE8472" w14:textId="0FC858F6" w:rsidR="0035111B" w:rsidRDefault="047DE37F" w:rsidP="561E2686">
            <w:pPr>
              <w:rPr>
                <w:b/>
                <w:bCs/>
                <w:sz w:val="24"/>
                <w:szCs w:val="24"/>
              </w:rPr>
            </w:pPr>
            <w:r w:rsidRPr="561E2686">
              <w:rPr>
                <w:b/>
                <w:bCs/>
                <w:sz w:val="24"/>
                <w:szCs w:val="24"/>
              </w:rPr>
              <w:t>Disposer de capacités de travail</w:t>
            </w:r>
            <w:r w:rsidR="2139B811" w:rsidRPr="561E2686">
              <w:rPr>
                <w:b/>
                <w:bCs/>
                <w:sz w:val="24"/>
                <w:szCs w:val="24"/>
              </w:rPr>
              <w:t xml:space="preserve"> et de collaboration</w:t>
            </w:r>
            <w:r w:rsidRPr="561E2686">
              <w:rPr>
                <w:b/>
                <w:bCs/>
                <w:sz w:val="24"/>
                <w:szCs w:val="24"/>
              </w:rPr>
              <w:t xml:space="preserve"> en groupe</w:t>
            </w:r>
          </w:p>
        </w:tc>
      </w:tr>
    </w:tbl>
    <w:p w14:paraId="7786C95F" w14:textId="77777777" w:rsidR="0035111B" w:rsidRDefault="0035111B" w:rsidP="004151CB"/>
    <w:p w14:paraId="36214D3C" w14:textId="77777777" w:rsidR="004151CB" w:rsidRPr="00FF0FA8" w:rsidRDefault="004151CB" w:rsidP="0041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="004151CB" w14:paraId="1DF1B454" w14:textId="77777777" w:rsidTr="069E97B3">
        <w:tc>
          <w:tcPr>
            <w:tcW w:w="2689" w:type="dxa"/>
            <w:shd w:val="clear" w:color="auto" w:fill="99CCFF"/>
          </w:tcPr>
          <w:p w14:paraId="1E929E26" w14:textId="77777777" w:rsidR="004151CB" w:rsidRPr="0087543D" w:rsidRDefault="004151CB" w:rsidP="00F10CC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4151CB" w:rsidRPr="00227516" w:rsidRDefault="004151CB" w:rsidP="00F10CCB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4151CB" w:rsidRPr="00227516" w:rsidRDefault="004151CB" w:rsidP="00F10CCB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151CB" w14:paraId="6E0F9DCB" w14:textId="77777777" w:rsidTr="069E97B3">
        <w:tc>
          <w:tcPr>
            <w:tcW w:w="2689" w:type="dxa"/>
            <w:shd w:val="clear" w:color="auto" w:fill="99CCFF"/>
          </w:tcPr>
          <w:p w14:paraId="1F46F407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20990BC" w14:textId="118793C5" w:rsidR="004151CB" w:rsidRDefault="004151CB" w:rsidP="66DEC803">
            <w:r>
              <w:t>Matières examinées : Français, Philosophie, Anglais</w:t>
            </w:r>
            <w:r w:rsidR="458322CF">
              <w:t>, Histoire,</w:t>
            </w:r>
            <w:r w:rsidR="201B09A1">
              <w:t xml:space="preserve"> </w:t>
            </w:r>
            <w:r w:rsidR="201B09A1" w:rsidRPr="66DEC803">
              <w:rPr>
                <w:rFonts w:ascii="Calibri" w:eastAsia="Calibri" w:hAnsi="Calibri" w:cs="Calibri"/>
              </w:rPr>
              <w:t>scientifiques et</w:t>
            </w:r>
            <w:r w:rsidR="458322CF">
              <w:t xml:space="preserve"> Matières artistiques</w:t>
            </w:r>
          </w:p>
        </w:tc>
      </w:tr>
      <w:tr w:rsidR="004151CB" w14:paraId="701E1148" w14:textId="77777777" w:rsidTr="069E97B3">
        <w:tc>
          <w:tcPr>
            <w:tcW w:w="2689" w:type="dxa"/>
            <w:shd w:val="clear" w:color="auto" w:fill="99CCFF"/>
          </w:tcPr>
          <w:p w14:paraId="6DB1850B" w14:textId="77777777" w:rsidR="004151CB" w:rsidRPr="0087543D" w:rsidRDefault="004151CB" w:rsidP="00F10CCB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3E3A069" w14:textId="22FB23CE" w:rsidR="004151CB" w:rsidRDefault="004151CB" w:rsidP="00F10CCB">
            <w:r>
              <w:t>Matières examinées : littéraire et/ou linguistique</w:t>
            </w:r>
            <w:r w:rsidR="6869E40F">
              <w:t xml:space="preserve"> et/ou économiques et juridiques</w:t>
            </w:r>
          </w:p>
          <w:p w14:paraId="29D6B04F" w14:textId="77777777" w:rsidR="004151CB" w:rsidRDefault="004151CB" w:rsidP="00F10CCB">
            <w:r>
              <w:t xml:space="preserve"> </w:t>
            </w:r>
          </w:p>
          <w:p w14:paraId="3FC6A65B" w14:textId="0A55FEF5" w:rsidR="004151CB" w:rsidRDefault="004151CB" w:rsidP="00F10CCB">
            <w:r>
              <w:t>Matières fondamentales pour lesquelles l’absence de connaissances est rédhibitoire : littéraire et/ou linguistique</w:t>
            </w:r>
          </w:p>
          <w:p w14:paraId="60061E4C" w14:textId="77777777" w:rsidR="004151CB" w:rsidRDefault="004151CB" w:rsidP="00F10CCB"/>
          <w:p w14:paraId="06E0B68B" w14:textId="77777777" w:rsidR="004151CB" w:rsidRDefault="004151CB" w:rsidP="00F10CCB">
            <w:r>
              <w:t>Le redoublement ou la compensation sont-ils des critères d’appréciation ? Oui</w:t>
            </w:r>
          </w:p>
          <w:p w14:paraId="44EAFD9C" w14:textId="77777777" w:rsidR="004151CB" w:rsidRDefault="004151CB" w:rsidP="00F10CCB"/>
          <w:p w14:paraId="464658BF" w14:textId="77777777" w:rsidR="004151CB" w:rsidRDefault="004151CB" w:rsidP="00F10CCB">
            <w:r>
              <w:t>Analyse de la cohérence entre le parcours suivi et le diplôme envisagé ? Oui</w:t>
            </w:r>
          </w:p>
          <w:p w14:paraId="63E4A9CD" w14:textId="77777777" w:rsidR="004151CB" w:rsidRDefault="004151CB" w:rsidP="00F10CCB">
            <w:r>
              <w:t> </w:t>
            </w:r>
          </w:p>
        </w:tc>
      </w:tr>
      <w:tr w:rsidR="004151CB" w14:paraId="29932EC4" w14:textId="77777777" w:rsidTr="069E97B3">
        <w:tc>
          <w:tcPr>
            <w:tcW w:w="2689" w:type="dxa"/>
            <w:shd w:val="clear" w:color="auto" w:fill="99CCFF"/>
          </w:tcPr>
          <w:p w14:paraId="1CE1B63F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FDF2C5" w14:textId="77777777" w:rsidR="004151CB" w:rsidRDefault="004151CB" w:rsidP="00F10CCB">
            <w:r>
              <w:t>Cohérence entre le diplôme envisagé et le descriptif du projet professionnel</w:t>
            </w:r>
          </w:p>
          <w:p w14:paraId="4B94D5A5" w14:textId="77777777" w:rsidR="004151CB" w:rsidRDefault="004151CB" w:rsidP="00F10CCB"/>
          <w:p w14:paraId="0A4AD5DB" w14:textId="77777777" w:rsidR="004151CB" w:rsidRDefault="004151CB" w:rsidP="00F10CCB">
            <w:r>
              <w:lastRenderedPageBreak/>
              <w:t>Qualité rédactionnelle (orthographe, défaut de structure ou de syntaxe)</w:t>
            </w:r>
          </w:p>
          <w:p w14:paraId="3DEEC669" w14:textId="77777777" w:rsidR="004151CB" w:rsidRDefault="004151CB" w:rsidP="00F10CCB"/>
          <w:p w14:paraId="6CFA20F6" w14:textId="77777777" w:rsidR="004151CB" w:rsidRDefault="004151CB" w:rsidP="00F10CCB">
            <w:r>
              <w:t>Cohérence de la réflexion (développement de l’argumentaire)</w:t>
            </w:r>
          </w:p>
        </w:tc>
      </w:tr>
      <w:tr w:rsidR="004151CB" w14:paraId="5BFE6734" w14:textId="77777777" w:rsidTr="069E97B3">
        <w:tc>
          <w:tcPr>
            <w:tcW w:w="2689" w:type="dxa"/>
            <w:shd w:val="clear" w:color="auto" w:fill="99CCFF"/>
          </w:tcPr>
          <w:p w14:paraId="1386BEA0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073F472" w14:textId="77777777" w:rsidR="004151CB" w:rsidRDefault="004151CB" w:rsidP="00F10CCB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151CB" w14:paraId="6B8C21B0" w14:textId="77777777" w:rsidTr="069E97B3">
        <w:tc>
          <w:tcPr>
            <w:tcW w:w="2689" w:type="dxa"/>
            <w:shd w:val="clear" w:color="auto" w:fill="99CCFF"/>
          </w:tcPr>
          <w:p w14:paraId="3621DF2F" w14:textId="77777777" w:rsidR="004151CB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1DBA64D8" w14:textId="77777777" w:rsidR="004151CB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133094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0E64C2FC" w14:textId="77777777" w:rsidR="004151CB" w:rsidRPr="0087543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442224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4151CB" w:rsidRDefault="004151CB" w:rsidP="003D34BC">
            <w:pPr>
              <w:jc w:val="center"/>
            </w:pPr>
            <w:r w:rsidRPr="004B4CAD"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A6FA618" w14:textId="77777777" w:rsidR="004151CB" w:rsidRDefault="004151CB" w:rsidP="00F10CCB">
            <w:r>
              <w:t>Ne rentre pas dans les critères de sélection mais permet d’apporter un soutien à la candidature</w:t>
            </w:r>
          </w:p>
        </w:tc>
      </w:tr>
      <w:tr w:rsidR="004151CB" w14:paraId="5F6D32C3" w14:textId="77777777" w:rsidTr="069E97B3">
        <w:tc>
          <w:tcPr>
            <w:tcW w:w="2689" w:type="dxa"/>
            <w:shd w:val="clear" w:color="auto" w:fill="99CCFF"/>
          </w:tcPr>
          <w:p w14:paraId="1C60B2ED" w14:textId="77777777" w:rsidR="004151CB" w:rsidRPr="004B4CAD" w:rsidRDefault="004151CB" w:rsidP="00F10CCB">
            <w:pPr>
              <w:rPr>
                <w:b/>
              </w:rPr>
            </w:pPr>
            <w:r w:rsidRPr="004B4CAD">
              <w:rPr>
                <w:b/>
              </w:rPr>
              <w:t xml:space="preserve">Niveau de langue en français pour les candidats titulaires d'un diplôme étranger  </w:t>
            </w:r>
          </w:p>
          <w:p w14:paraId="67570D85" w14:textId="3986299A" w:rsidR="004151CB" w:rsidRPr="004B4CA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209484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09B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 w:rsidRPr="004B4CAD">
              <w:rPr>
                <w:b/>
              </w:rPr>
              <w:t xml:space="preserve"> </w:t>
            </w:r>
            <w:r w:rsidR="004151CB" w:rsidRPr="004B4CAD">
              <w:rPr>
                <w:b/>
                <w:i/>
              </w:rPr>
              <w:t>Obligatoire</w:t>
            </w:r>
          </w:p>
          <w:p w14:paraId="601E8210" w14:textId="3827BA78" w:rsidR="004151CB" w:rsidRPr="004B4CA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4820071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09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 w:rsidRPr="004B4CAD">
              <w:rPr>
                <w:b/>
              </w:rPr>
              <w:t xml:space="preserve"> </w:t>
            </w:r>
            <w:r w:rsidR="004151CB" w:rsidRPr="004B4CAD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77777777" w:rsidR="004151CB" w:rsidRPr="004B4CAD" w:rsidRDefault="004151CB" w:rsidP="003D34BC">
            <w:pPr>
              <w:jc w:val="center"/>
            </w:pPr>
            <w:r w:rsidRPr="004B4CAD"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5BCA2BD" w14:textId="4088E219" w:rsidR="45B42729" w:rsidRDefault="45B42729"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Niveau CECRL attendu : B2  </w:t>
            </w:r>
          </w:p>
          <w:p w14:paraId="03CFA59A" w14:textId="77E1B9FA" w:rsidR="305C999C" w:rsidRDefault="305C999C" w:rsidP="0F9EFC05">
            <w:r w:rsidRPr="0F9EFC05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Pr="0F9EFC05">
              <w:rPr>
                <w:rFonts w:ascii="Calibri" w:eastAsia="Calibri" w:hAnsi="Calibri" w:cs="Calibri"/>
              </w:rPr>
              <w:t>est ou attestation sur l’honneur du niveau de langue</w:t>
            </w:r>
            <w:r w:rsidR="45B42729" w:rsidRPr="0F9EFC05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115F0189" w14:textId="7D269A51" w:rsidR="45B42729" w:rsidRDefault="45B42729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65CC74E3" w14:textId="04046095" w:rsidR="0F9EFC05" w:rsidRDefault="0F9EFC05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0B06BA6C" w14:textId="05A2CB37" w:rsidR="004151CB" w:rsidRDefault="004151CB" w:rsidP="1C8709C9"/>
          <w:p w14:paraId="6E254CAB" w14:textId="74C5170A" w:rsidR="004151CB" w:rsidRDefault="004151CB" w:rsidP="1C8709C9">
            <w:pPr>
              <w:tabs>
                <w:tab w:val="center" w:pos="3017"/>
              </w:tabs>
            </w:pPr>
          </w:p>
        </w:tc>
      </w:tr>
      <w:tr w:rsidR="004151CB" w14:paraId="10009041" w14:textId="77777777" w:rsidTr="069E97B3">
        <w:tc>
          <w:tcPr>
            <w:tcW w:w="2689" w:type="dxa"/>
            <w:shd w:val="clear" w:color="auto" w:fill="99CCFF"/>
          </w:tcPr>
          <w:p w14:paraId="2E41A4ED" w14:textId="39868D43" w:rsidR="004151CB" w:rsidRDefault="004151CB" w:rsidP="1C8709C9">
            <w:pPr>
              <w:tabs>
                <w:tab w:val="center" w:pos="3017"/>
              </w:tabs>
              <w:rPr>
                <w:b/>
                <w:bCs/>
              </w:rPr>
            </w:pPr>
            <w:r w:rsidRPr="1C8709C9">
              <w:rPr>
                <w:b/>
                <w:bCs/>
              </w:rPr>
              <w:t>Niveau de langue en anglais</w:t>
            </w:r>
            <w:r w:rsidR="1099D77F">
              <w:t xml:space="preserve"> </w:t>
            </w:r>
          </w:p>
          <w:p w14:paraId="01C4DB78" w14:textId="77777777" w:rsidR="004151CB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530461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57817ED9" w14:textId="4DE5FAD6" w:rsidR="004151CB" w:rsidRPr="0087543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547838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50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4A11FD0E" w:rsidR="004151CB" w:rsidRDefault="4D70CD23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83DB95B" w14:textId="67D9182D" w:rsidR="1C8709C9" w:rsidRDefault="706B79CB" w:rsidP="1C8709C9"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Niveau CECRL attendu : B2  </w:t>
            </w:r>
          </w:p>
          <w:p w14:paraId="0E15849D" w14:textId="04D91BED" w:rsidR="1C8709C9" w:rsidRDefault="3B96E8C2" w:rsidP="0F9EFC05">
            <w:r w:rsidRPr="0F9EFC05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Pr="0F9EFC05">
              <w:rPr>
                <w:rFonts w:ascii="Calibri" w:eastAsia="Calibri" w:hAnsi="Calibri" w:cs="Calibri"/>
              </w:rPr>
              <w:t>est ou attestation sur l’honneur du niveau de langue</w:t>
            </w:r>
          </w:p>
          <w:p w14:paraId="28E41B9F" w14:textId="7FC053E2" w:rsidR="1C8709C9" w:rsidRDefault="706B79CB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2EE639B" w14:textId="17F2730A" w:rsidR="1C8709C9" w:rsidRDefault="1C8709C9" w:rsidP="1C8709C9"/>
          <w:p w14:paraId="53B2727F" w14:textId="6132571C" w:rsidR="004151CB" w:rsidRDefault="004151CB" w:rsidP="66DEC803"/>
        </w:tc>
      </w:tr>
      <w:tr w:rsidR="004151CB" w14:paraId="17195E35" w14:textId="77777777" w:rsidTr="069E97B3">
        <w:tc>
          <w:tcPr>
            <w:tcW w:w="2689" w:type="dxa"/>
            <w:shd w:val="clear" w:color="auto" w:fill="99CCFF"/>
          </w:tcPr>
          <w:p w14:paraId="07096879" w14:textId="77777777" w:rsidR="004151CB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0558746" w14:textId="77777777" w:rsidR="004151CB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123181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0D37119D" w14:textId="77777777" w:rsidR="004151CB" w:rsidRPr="0087543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671617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4151CB" w:rsidRDefault="004151CB" w:rsidP="003D34BC">
            <w:pPr>
              <w:jc w:val="center"/>
            </w:pPr>
            <w:r w:rsidRPr="004B4CAD"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EF23812" w14:textId="77777777" w:rsidR="004151CB" w:rsidRDefault="004151CB" w:rsidP="00F10CCB">
            <w:r>
              <w:t>Elément permettant d’évaluer la pertinence des travaux effectués au regard du diplôme souhaité</w:t>
            </w:r>
          </w:p>
        </w:tc>
      </w:tr>
      <w:tr w:rsidR="004151CB" w14:paraId="57D371D9" w14:textId="77777777" w:rsidTr="069E97B3">
        <w:tc>
          <w:tcPr>
            <w:tcW w:w="2689" w:type="dxa"/>
            <w:shd w:val="clear" w:color="auto" w:fill="99CCFF"/>
          </w:tcPr>
          <w:p w14:paraId="2D44B36C" w14:textId="77777777" w:rsidR="004151CB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24A909AF" w14:textId="77777777" w:rsidR="004151CB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152601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43EE306D" w14:textId="77777777" w:rsidR="004151CB" w:rsidRPr="0087543D" w:rsidRDefault="00386F3E" w:rsidP="00F10CCB">
            <w:pPr>
              <w:rPr>
                <w:b/>
              </w:rPr>
            </w:pPr>
            <w:sdt>
              <w:sdtPr>
                <w:rPr>
                  <w:b/>
                </w:rPr>
                <w:id w:val="-1055397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4151CB" w:rsidRDefault="004151CB" w:rsidP="003D34BC">
            <w:pPr>
              <w:jc w:val="center"/>
            </w:pPr>
            <w:r w:rsidRPr="004B4CAD">
              <w:t>O</w:t>
            </w:r>
            <w:r>
              <w:t>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1772118F" w14:textId="77777777" w:rsidR="004151CB" w:rsidRDefault="004151CB" w:rsidP="00F10CCB">
            <w:r>
              <w:t>Elément permettant d’apprécier l’adaptation du profil aux exigences du diplôme souhaité</w:t>
            </w:r>
          </w:p>
        </w:tc>
      </w:tr>
      <w:tr w:rsidR="004151CB" w14:paraId="13A8331C" w14:textId="77777777" w:rsidTr="069E97B3">
        <w:tc>
          <w:tcPr>
            <w:tcW w:w="2689" w:type="dxa"/>
            <w:shd w:val="clear" w:color="auto" w:fill="99CCFF"/>
          </w:tcPr>
          <w:p w14:paraId="278365D0" w14:textId="77777777" w:rsidR="004151CB" w:rsidRDefault="004151CB" w:rsidP="6A5D7AE9">
            <w:pPr>
              <w:rPr>
                <w:b/>
                <w:bCs/>
              </w:rPr>
            </w:pPr>
            <w:r w:rsidRPr="6A5D7AE9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5BDD6615" w14:textId="5F390793" w:rsidR="6F63A330" w:rsidRDefault="6F63A330" w:rsidP="6A5D7AE9">
            <w:pPr>
              <w:rPr>
                <w:b/>
                <w:bCs/>
              </w:rPr>
            </w:pPr>
            <w:r w:rsidRPr="6A5D7AE9">
              <w:rPr>
                <w:rFonts w:ascii="MS Gothic" w:eastAsia="MS Gothic" w:hAnsi="MS Gothic"/>
                <w:b/>
                <w:bCs/>
              </w:rPr>
              <w:t>☐</w:t>
            </w:r>
            <w:r w:rsidRPr="6A5D7AE9">
              <w:rPr>
                <w:b/>
                <w:bCs/>
              </w:rPr>
              <w:t xml:space="preserve"> </w:t>
            </w:r>
            <w:r w:rsidRPr="6A5D7AE9">
              <w:rPr>
                <w:b/>
                <w:bCs/>
                <w:i/>
                <w:iCs/>
              </w:rPr>
              <w:t>Obligatoire</w:t>
            </w:r>
          </w:p>
          <w:p w14:paraId="21BEC99A" w14:textId="26BD49F3" w:rsidR="004151CB" w:rsidRDefault="00386F3E" w:rsidP="6A5D7AE9">
            <w:pPr>
              <w:rPr>
                <w:b/>
                <w:bCs/>
              </w:rPr>
            </w:pPr>
            <w:sdt>
              <w:sdtPr>
                <w:rPr>
                  <w:b/>
                </w:rPr>
                <w:id w:val="4274733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8C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B48CE">
              <w:rPr>
                <w:b/>
              </w:rPr>
              <w:t xml:space="preserve"> </w:t>
            </w:r>
            <w:r w:rsidR="003B48C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51F290A" w14:textId="2EE8C5C1" w:rsidR="004151CB" w:rsidRDefault="004151CB" w:rsidP="00F10CCB">
            <w:r>
              <w:t>Ne rentre pas dans les critères de sélection mais permet d’apporter un soutien à la candidature</w:t>
            </w:r>
          </w:p>
          <w:p w14:paraId="32F74977" w14:textId="77777777" w:rsidR="003D34BC" w:rsidRDefault="003D34BC" w:rsidP="00F10CCB"/>
          <w:p w14:paraId="33C6EC4A" w14:textId="2541FD35" w:rsidR="004151CB" w:rsidRDefault="0886B8AF" w:rsidP="00F10CCB">
            <w:r>
              <w:t xml:space="preserve">Promesse d’embauche obligatoire si le candidat souhaite </w:t>
            </w:r>
            <w:r w:rsidR="61F6C705">
              <w:t xml:space="preserve">postuler </w:t>
            </w:r>
            <w:r>
              <w:t xml:space="preserve">en alternance. </w:t>
            </w:r>
            <w:r w:rsidR="7F69ECAD">
              <w:t>Le document sera à fournir au plus tard au moment de l’inscription.</w:t>
            </w:r>
          </w:p>
        </w:tc>
      </w:tr>
      <w:tr w:rsidR="004151CB" w14:paraId="54B9701F" w14:textId="77777777" w:rsidTr="069E97B3">
        <w:tc>
          <w:tcPr>
            <w:tcW w:w="2689" w:type="dxa"/>
            <w:shd w:val="clear" w:color="auto" w:fill="99CCFF"/>
          </w:tcPr>
          <w:p w14:paraId="70281B13" w14:textId="3B30EC42" w:rsidR="004151CB" w:rsidRDefault="5BC5579A" w:rsidP="38805E67">
            <w:pPr>
              <w:rPr>
                <w:b/>
                <w:bCs/>
              </w:rPr>
            </w:pPr>
            <w:r w:rsidRPr="38805E67">
              <w:rPr>
                <w:b/>
                <w:bCs/>
              </w:rPr>
              <w:t>Document attestant d'une compétence complémentaire (préciser)</w:t>
            </w:r>
            <w:r w:rsidR="3E0A0166" w:rsidRPr="38805E67">
              <w:rPr>
                <w:rFonts w:ascii="MS Gothic" w:eastAsia="MS Gothic" w:hAnsi="MS Gothic"/>
                <w:b/>
                <w:bCs/>
              </w:rPr>
              <w:t xml:space="preserve"> </w:t>
            </w:r>
            <w:r w:rsidR="1F43D01D" w:rsidRPr="38805E67">
              <w:rPr>
                <w:rFonts w:ascii="MS Gothic" w:eastAsia="MS Gothic" w:hAnsi="MS Gothic" w:cs="MS Gothic"/>
                <w:b/>
                <w:bCs/>
              </w:rPr>
              <w:t>☒</w:t>
            </w:r>
            <w:r w:rsidR="3E0A0166" w:rsidRPr="38805E67">
              <w:rPr>
                <w:b/>
                <w:bCs/>
                <w:i/>
                <w:iCs/>
              </w:rPr>
              <w:t>Obligatoire</w:t>
            </w:r>
          </w:p>
          <w:p w14:paraId="244BF005" w14:textId="6612F7CB" w:rsidR="004151CB" w:rsidRDefault="00386F3E" w:rsidP="6A5D7AE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88354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08658F4" w:rsidRPr="38805E67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4A6F52C" w:rsidRPr="38805E67">
              <w:rPr>
                <w:b/>
                <w:bCs/>
              </w:rPr>
              <w:t xml:space="preserve"> </w:t>
            </w:r>
            <w:r w:rsidR="04A6F52C" w:rsidRPr="38805E6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D4290E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A9A2B27" w14:textId="3A4909BE" w:rsidR="004151CB" w:rsidRDefault="595AF1F8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Préciser les critères : </w:t>
            </w:r>
          </w:p>
          <w:p w14:paraId="5B6B03AD" w14:textId="72AAB97B" w:rsidR="004151CB" w:rsidRDefault="595AF1F8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 </w:t>
            </w:r>
          </w:p>
          <w:p w14:paraId="12634684" w14:textId="6C9B95B7" w:rsidR="004151CB" w:rsidRDefault="595AF1F8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Résultat du test à fournir au plus tard au moment de l’entretien ou avant la fin de la phase d’admission. </w:t>
            </w:r>
          </w:p>
          <w:p w14:paraId="07E0FA73" w14:textId="1985AB3F" w:rsidR="004151CB" w:rsidRDefault="595AF1F8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3656B9AB" w14:textId="6264ED05" w:rsidR="004151CB" w:rsidRDefault="004151CB" w:rsidP="0F9EFC05"/>
        </w:tc>
      </w:tr>
      <w:tr w:rsidR="004151CB" w14:paraId="45FB0818" w14:textId="77777777" w:rsidTr="069E97B3">
        <w:tc>
          <w:tcPr>
            <w:tcW w:w="2689" w:type="dxa"/>
            <w:shd w:val="clear" w:color="auto" w:fill="0D0D0D" w:themeFill="text1" w:themeFillTint="F2"/>
          </w:tcPr>
          <w:p w14:paraId="049F31CB" w14:textId="77777777" w:rsidR="004151CB" w:rsidRPr="0087543D" w:rsidRDefault="004151CB" w:rsidP="00F10CCB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3128261" w14:textId="77777777" w:rsidR="004151CB" w:rsidRDefault="004151CB" w:rsidP="003D34BC">
            <w:pPr>
              <w:jc w:val="center"/>
            </w:pPr>
          </w:p>
        </w:tc>
        <w:tc>
          <w:tcPr>
            <w:tcW w:w="6392" w:type="dxa"/>
            <w:shd w:val="clear" w:color="auto" w:fill="000000" w:themeFill="text1"/>
          </w:tcPr>
          <w:p w14:paraId="62486C05" w14:textId="77777777" w:rsidR="004151CB" w:rsidRDefault="004151CB" w:rsidP="00F10CCB"/>
        </w:tc>
      </w:tr>
      <w:tr w:rsidR="004151CB" w14:paraId="19E13494" w14:textId="77777777" w:rsidTr="069E97B3">
        <w:tc>
          <w:tcPr>
            <w:tcW w:w="2689" w:type="dxa"/>
            <w:shd w:val="clear" w:color="auto" w:fill="99CCFF"/>
          </w:tcPr>
          <w:p w14:paraId="48BBAB5C" w14:textId="77777777" w:rsidR="004151CB" w:rsidRDefault="004151CB" w:rsidP="00F10CCB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320F0EF1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E4B7543" w14:textId="0A0A8A7A" w:rsidR="004151CB" w:rsidRDefault="55087C07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14:paraId="4101652C" w14:textId="488257B8" w:rsidR="004151CB" w:rsidRDefault="004151CB" w:rsidP="004151CB"/>
    <w:p w14:paraId="64016EEB" w14:textId="43B15209" w:rsidR="3CC74246" w:rsidRDefault="3CC74246">
      <w:bookmarkStart w:id="0" w:name="_GoBack"/>
      <w:bookmarkEnd w:id="0"/>
      <w:r>
        <w:br w:type="page"/>
      </w:r>
    </w:p>
    <w:p w14:paraId="2AE751E7" w14:textId="7491751C" w:rsidR="00B41817" w:rsidRPr="008770DC" w:rsidRDefault="00B41817" w:rsidP="0F9EF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bCs/>
          <w:sz w:val="28"/>
          <w:szCs w:val="28"/>
        </w:rPr>
      </w:pPr>
      <w:r w:rsidRPr="0F9EFC05">
        <w:rPr>
          <w:b/>
          <w:bCs/>
          <w:sz w:val="28"/>
          <w:szCs w:val="28"/>
        </w:rPr>
        <w:lastRenderedPageBreak/>
        <w:t>SELECTION MASTER 1 année 202</w:t>
      </w:r>
      <w:r w:rsidR="7780C20B" w:rsidRPr="0F9EFC05">
        <w:rPr>
          <w:b/>
          <w:bCs/>
          <w:sz w:val="28"/>
          <w:szCs w:val="28"/>
        </w:rPr>
        <w:t>4</w:t>
      </w:r>
      <w:r w:rsidRPr="0F9EFC05">
        <w:rPr>
          <w:b/>
          <w:bCs/>
          <w:sz w:val="28"/>
          <w:szCs w:val="28"/>
        </w:rPr>
        <w:t xml:space="preserve"> - 202</w:t>
      </w:r>
      <w:r w:rsidR="3953787B" w:rsidRPr="0F9EFC05">
        <w:rPr>
          <w:b/>
          <w:bCs/>
          <w:sz w:val="28"/>
          <w:szCs w:val="28"/>
        </w:rPr>
        <w:t>5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  <w:gridCol w:w="142"/>
      </w:tblGrid>
      <w:tr w:rsidR="004151CB" w14:paraId="3BCA6D7D" w14:textId="77777777" w:rsidTr="0F9EFC05">
        <w:tc>
          <w:tcPr>
            <w:tcW w:w="2222" w:type="dxa"/>
            <w:shd w:val="clear" w:color="auto" w:fill="99CCFF"/>
          </w:tcPr>
          <w:p w14:paraId="3688DC7F" w14:textId="77777777" w:rsidR="004151CB" w:rsidRPr="00404009" w:rsidRDefault="004151CB" w:rsidP="00F10CCB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4DE5A69" w14:textId="51225C57" w:rsidR="004151CB" w:rsidRDefault="004151CB" w:rsidP="00F10CCB">
            <w:r w:rsidRPr="1D87F0E0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5A512609" w14:textId="77777777" w:rsidR="004151CB" w:rsidRPr="00A209C3" w:rsidRDefault="004151CB" w:rsidP="00F10CCB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0B246C01" w14:textId="77777777" w:rsidR="004151CB" w:rsidRDefault="004151CB" w:rsidP="00F10CCB">
            <w:r>
              <w:rPr>
                <w:noProof/>
              </w:rPr>
              <w:t>DROIT, ECONOMIE, GESTION</w:t>
            </w:r>
          </w:p>
        </w:tc>
      </w:tr>
      <w:tr w:rsidR="004151CB" w14:paraId="542C3C9F" w14:textId="77777777" w:rsidTr="0F9EFC05">
        <w:tc>
          <w:tcPr>
            <w:tcW w:w="2222" w:type="dxa"/>
            <w:shd w:val="clear" w:color="auto" w:fill="99CCFF"/>
          </w:tcPr>
          <w:p w14:paraId="203B0077" w14:textId="77777777" w:rsidR="004151CB" w:rsidRPr="00404009" w:rsidRDefault="004151CB" w:rsidP="00F10CCB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405" w:type="dxa"/>
            <w:gridSpan w:val="4"/>
            <w:shd w:val="clear" w:color="auto" w:fill="CCECFF"/>
          </w:tcPr>
          <w:p w14:paraId="324DA9E6" w14:textId="31B5819E" w:rsidR="004151CB" w:rsidRDefault="004151CB" w:rsidP="00F10CCB">
            <w:r>
              <w:rPr>
                <w:noProof/>
              </w:rPr>
              <w:t>Management</w:t>
            </w:r>
            <w:r w:rsidR="002A2342">
              <w:rPr>
                <w:noProof/>
              </w:rPr>
              <w:t xml:space="preserve"> Sectoriel</w:t>
            </w:r>
          </w:p>
        </w:tc>
      </w:tr>
      <w:tr w:rsidR="004151CB" w14:paraId="0DBE273F" w14:textId="77777777" w:rsidTr="0F9EFC05">
        <w:tc>
          <w:tcPr>
            <w:tcW w:w="2222" w:type="dxa"/>
            <w:shd w:val="clear" w:color="auto" w:fill="99CCFF"/>
          </w:tcPr>
          <w:p w14:paraId="019CE3A6" w14:textId="77777777" w:rsidR="004151CB" w:rsidRPr="00404009" w:rsidRDefault="004151CB" w:rsidP="00F10CCB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405" w:type="dxa"/>
            <w:gridSpan w:val="4"/>
            <w:shd w:val="clear" w:color="auto" w:fill="CCECFF"/>
          </w:tcPr>
          <w:p w14:paraId="6140808A" w14:textId="67D88B54" w:rsidR="004151CB" w:rsidRPr="002A2342" w:rsidRDefault="004151CB" w:rsidP="00F10CCB">
            <w:pPr>
              <w:rPr>
                <w:b/>
              </w:rPr>
            </w:pPr>
            <w:r w:rsidRPr="002A2342">
              <w:rPr>
                <w:b/>
                <w:noProof/>
              </w:rPr>
              <w:t>Management de l’hôtellerie internationale</w:t>
            </w:r>
            <w:r w:rsidR="002A2342">
              <w:rPr>
                <w:b/>
                <w:noProof/>
              </w:rPr>
              <w:t xml:space="preserve"> (MHI)</w:t>
            </w:r>
          </w:p>
        </w:tc>
      </w:tr>
      <w:tr w:rsidR="00867564" w14:paraId="550426DB" w14:textId="77777777" w:rsidTr="0F9EFC05">
        <w:trPr>
          <w:gridAfter w:val="1"/>
          <w:wAfter w:w="142" w:type="dxa"/>
        </w:trPr>
        <w:tc>
          <w:tcPr>
            <w:tcW w:w="10485" w:type="dxa"/>
            <w:gridSpan w:val="4"/>
            <w:shd w:val="clear" w:color="auto" w:fill="FFD966" w:themeFill="accent4" w:themeFillTint="99"/>
          </w:tcPr>
          <w:p w14:paraId="74AABC3B" w14:textId="77777777" w:rsidR="00867564" w:rsidRDefault="00867564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B41817" w14:paraId="68A8CA38" w14:textId="77777777" w:rsidTr="0F9EFC05">
        <w:tc>
          <w:tcPr>
            <w:tcW w:w="2222" w:type="dxa"/>
            <w:shd w:val="clear" w:color="auto" w:fill="99CCFF"/>
          </w:tcPr>
          <w:p w14:paraId="3C70CE3D" w14:textId="2A183540" w:rsidR="00B41817" w:rsidRPr="00404009" w:rsidRDefault="00B41817" w:rsidP="00B41817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1A4CF7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</w:tcPr>
          <w:p w14:paraId="54F078EE" w14:textId="746D4FC1" w:rsidR="00B41817" w:rsidRPr="00BE0578" w:rsidRDefault="4962795F" w:rsidP="1C1DCC2C">
            <w:r w:rsidRPr="1C1DCC2C">
              <w:t>OUI</w:t>
            </w:r>
          </w:p>
        </w:tc>
        <w:tc>
          <w:tcPr>
            <w:tcW w:w="2127" w:type="dxa"/>
            <w:shd w:val="clear" w:color="auto" w:fill="99CCFF"/>
          </w:tcPr>
          <w:p w14:paraId="3B160CBA" w14:textId="1BDE430F" w:rsidR="00B41817" w:rsidRPr="00A209C3" w:rsidRDefault="00B41817" w:rsidP="00B41817">
            <w:pPr>
              <w:rPr>
                <w:b/>
              </w:rPr>
            </w:pPr>
          </w:p>
        </w:tc>
        <w:tc>
          <w:tcPr>
            <w:tcW w:w="3402" w:type="dxa"/>
            <w:gridSpan w:val="2"/>
            <w:shd w:val="clear" w:color="auto" w:fill="CCECFF"/>
          </w:tcPr>
          <w:p w14:paraId="03832185" w14:textId="696D2982" w:rsidR="00B41817" w:rsidRPr="00BE0578" w:rsidRDefault="00B41817" w:rsidP="00B41817">
            <w:pPr>
              <w:rPr>
                <w:color w:val="FF0000"/>
              </w:rPr>
            </w:pPr>
          </w:p>
        </w:tc>
      </w:tr>
      <w:tr w:rsidR="00B41817" w14:paraId="026185EC" w14:textId="77777777" w:rsidTr="0F9EFC05">
        <w:tc>
          <w:tcPr>
            <w:tcW w:w="2222" w:type="dxa"/>
            <w:shd w:val="clear" w:color="auto" w:fill="99CCFF"/>
          </w:tcPr>
          <w:p w14:paraId="051067D5" w14:textId="7AF5A9A8" w:rsidR="00B41817" w:rsidRPr="00404009" w:rsidRDefault="00B41817" w:rsidP="00B4181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2D1949F1" w14:textId="5AC14F37" w:rsidR="00B41817" w:rsidRPr="00BE0578" w:rsidRDefault="169AA6B5" w:rsidP="00B41817">
            <w:pPr>
              <w:rPr>
                <w:noProof/>
              </w:rPr>
            </w:pPr>
            <w:r w:rsidRPr="0F9EFC05">
              <w:rPr>
                <w:noProof/>
              </w:rPr>
              <w:t>6</w:t>
            </w:r>
            <w:r w:rsidR="698FE48B" w:rsidRPr="0F9EFC05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</w:tcPr>
          <w:p w14:paraId="68186E1B" w14:textId="422C4710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4572AEDD" w14:textId="5BC38C20" w:rsidR="00B41817" w:rsidRDefault="189E816C" w:rsidP="00B41817">
            <w:r>
              <w:t>25</w:t>
            </w:r>
          </w:p>
        </w:tc>
      </w:tr>
      <w:tr w:rsidR="00B41817" w14:paraId="1B1AD67D" w14:textId="77777777" w:rsidTr="0F9EFC05">
        <w:tc>
          <w:tcPr>
            <w:tcW w:w="2222" w:type="dxa"/>
            <w:shd w:val="clear" w:color="auto" w:fill="99CCFF"/>
          </w:tcPr>
          <w:p w14:paraId="2EBFB626" w14:textId="25FB2958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362AA4EC" w14:textId="591A0BD4" w:rsidR="00B41817" w:rsidRDefault="29BE34E5" w:rsidP="38805E67">
            <w:pPr>
              <w:spacing w:line="259" w:lineRule="auto"/>
            </w:pPr>
            <w:r>
              <w:t>54</w:t>
            </w:r>
          </w:p>
        </w:tc>
        <w:tc>
          <w:tcPr>
            <w:tcW w:w="2127" w:type="dxa"/>
            <w:shd w:val="clear" w:color="auto" w:fill="99CCFF"/>
          </w:tcPr>
          <w:p w14:paraId="74DA78A7" w14:textId="66B3C10F" w:rsidR="00B41817" w:rsidRPr="00A209C3" w:rsidRDefault="00B41817" w:rsidP="00B41817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402" w:type="dxa"/>
            <w:gridSpan w:val="2"/>
            <w:shd w:val="clear" w:color="auto" w:fill="CCECFF"/>
          </w:tcPr>
          <w:p w14:paraId="72A4FFC0" w14:textId="6B3C8C4E" w:rsidR="00B41817" w:rsidRDefault="3E5948A8" w:rsidP="00B41817">
            <w:r>
              <w:t>20</w:t>
            </w:r>
          </w:p>
        </w:tc>
      </w:tr>
    </w:tbl>
    <w:p w14:paraId="5AF18387" w14:textId="6239CD2D" w:rsidR="004151CB" w:rsidRDefault="004151CB" w:rsidP="004151C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867564" w14:paraId="5C6D8539" w14:textId="77777777" w:rsidTr="6418459B">
        <w:tc>
          <w:tcPr>
            <w:tcW w:w="10456" w:type="dxa"/>
            <w:gridSpan w:val="2"/>
            <w:shd w:val="clear" w:color="auto" w:fill="FFD966" w:themeFill="accent4" w:themeFillTint="99"/>
          </w:tcPr>
          <w:p w14:paraId="06FE14B8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867564" w14:paraId="31B1B17D" w14:textId="77777777" w:rsidTr="6418459B">
        <w:tc>
          <w:tcPr>
            <w:tcW w:w="562" w:type="dxa"/>
          </w:tcPr>
          <w:p w14:paraId="709CC641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96E90B1" w14:textId="0DA37890" w:rsidR="00867564" w:rsidRDefault="44DC01F6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Evaluer ses forces et ses faiblesses</w:t>
            </w:r>
          </w:p>
        </w:tc>
      </w:tr>
      <w:tr w:rsidR="00867564" w14:paraId="394B6FF4" w14:textId="77777777" w:rsidTr="6418459B">
        <w:tc>
          <w:tcPr>
            <w:tcW w:w="562" w:type="dxa"/>
          </w:tcPr>
          <w:p w14:paraId="08F2E46D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6931DF2B" w14:textId="1E832BEC" w:rsidR="00867564" w:rsidRDefault="12825C64" w:rsidP="0A9AF6C1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 xml:space="preserve">Avoir un projet professionnel </w:t>
            </w:r>
            <w:r w:rsidR="59D524BD" w:rsidRPr="3B51CA3F">
              <w:rPr>
                <w:b/>
                <w:bCs/>
                <w:sz w:val="24"/>
                <w:szCs w:val="24"/>
              </w:rPr>
              <w:t>cohérent</w:t>
            </w:r>
          </w:p>
        </w:tc>
      </w:tr>
      <w:tr w:rsidR="00867564" w14:paraId="3F73FE8B" w14:textId="77777777" w:rsidTr="6418459B">
        <w:tc>
          <w:tcPr>
            <w:tcW w:w="562" w:type="dxa"/>
          </w:tcPr>
          <w:p w14:paraId="1E12BCBC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FDF2AA6" w14:textId="6D9D4601" w:rsidR="00867564" w:rsidRDefault="7602DF38" w:rsidP="0A9AF6C1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S</w:t>
            </w:r>
            <w:r w:rsidR="57AD444A" w:rsidRPr="3B51CA3F">
              <w:rPr>
                <w:b/>
                <w:bCs/>
                <w:sz w:val="24"/>
                <w:szCs w:val="24"/>
              </w:rPr>
              <w:t xml:space="preserve">’exprimer parfaitement </w:t>
            </w:r>
            <w:r w:rsidR="1DC0C0E5" w:rsidRPr="3B51CA3F">
              <w:rPr>
                <w:b/>
                <w:bCs/>
                <w:sz w:val="24"/>
                <w:szCs w:val="24"/>
              </w:rPr>
              <w:t>en français à l’écrit</w:t>
            </w:r>
            <w:r w:rsidR="2C13D8F8" w:rsidRPr="3B51CA3F">
              <w:rPr>
                <w:b/>
                <w:bCs/>
                <w:sz w:val="24"/>
                <w:szCs w:val="24"/>
              </w:rPr>
              <w:t xml:space="preserve"> et à l’oral</w:t>
            </w:r>
          </w:p>
        </w:tc>
      </w:tr>
      <w:tr w:rsidR="00867564" w14:paraId="287716D0" w14:textId="77777777" w:rsidTr="6418459B">
        <w:tc>
          <w:tcPr>
            <w:tcW w:w="562" w:type="dxa"/>
          </w:tcPr>
          <w:p w14:paraId="5FF8E4F9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6A75136C" w14:textId="3206D3A2" w:rsidR="00867564" w:rsidRDefault="0AA49016" w:rsidP="0A9AF6C1">
            <w:pPr>
              <w:jc w:val="center"/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 xml:space="preserve">Avoir une </w:t>
            </w:r>
            <w:r w:rsidR="2197984F" w:rsidRPr="6A5D7AE9">
              <w:rPr>
                <w:b/>
                <w:bCs/>
                <w:sz w:val="24"/>
                <w:szCs w:val="24"/>
              </w:rPr>
              <w:t>connaissanc</w:t>
            </w:r>
            <w:r w:rsidRPr="6A5D7AE9">
              <w:rPr>
                <w:b/>
                <w:bCs/>
                <w:sz w:val="24"/>
                <w:szCs w:val="24"/>
              </w:rPr>
              <w:t>e des métiers de l’hôtellerie</w:t>
            </w:r>
          </w:p>
        </w:tc>
      </w:tr>
      <w:tr w:rsidR="00867564" w14:paraId="78D5BCF3" w14:textId="77777777" w:rsidTr="6418459B">
        <w:tc>
          <w:tcPr>
            <w:tcW w:w="562" w:type="dxa"/>
          </w:tcPr>
          <w:p w14:paraId="7BB2F7B6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1BD5EC44" w14:textId="168FC133" w:rsidR="00867564" w:rsidRDefault="105434E1" w:rsidP="0A9AF6C1">
            <w:pPr>
              <w:jc w:val="center"/>
              <w:rPr>
                <w:b/>
                <w:bCs/>
                <w:sz w:val="24"/>
                <w:szCs w:val="24"/>
              </w:rPr>
            </w:pPr>
            <w:r w:rsidRPr="0A9AF6C1">
              <w:rPr>
                <w:b/>
                <w:bCs/>
                <w:sz w:val="24"/>
                <w:szCs w:val="24"/>
              </w:rPr>
              <w:t>Savoir s’exprimer</w:t>
            </w:r>
            <w:r w:rsidR="2DC75A89" w:rsidRPr="0A9AF6C1">
              <w:rPr>
                <w:b/>
                <w:bCs/>
                <w:sz w:val="24"/>
                <w:szCs w:val="24"/>
              </w:rPr>
              <w:t xml:space="preserve"> en anglais</w:t>
            </w:r>
          </w:p>
        </w:tc>
      </w:tr>
      <w:tr w:rsidR="00867564" w14:paraId="37E55A1A" w14:textId="77777777" w:rsidTr="6418459B">
        <w:tc>
          <w:tcPr>
            <w:tcW w:w="562" w:type="dxa"/>
          </w:tcPr>
          <w:p w14:paraId="3ABEA4B9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3EC21D28" w14:textId="42EE64FF" w:rsidR="00867564" w:rsidRDefault="2EBDBA44" w:rsidP="6418459B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418459B">
              <w:rPr>
                <w:rFonts w:ascii="Segoe UI" w:eastAsia="Segoe UI" w:hAnsi="Segoe UI" w:cs="Segoe UI"/>
                <w:b/>
                <w:bCs/>
                <w:color w:val="000000" w:themeColor="text1"/>
                <w:sz w:val="20"/>
                <w:szCs w:val="20"/>
              </w:rPr>
              <w:t>Avoir une très bonne maîtrise de la langue anglaise</w:t>
            </w:r>
          </w:p>
        </w:tc>
      </w:tr>
      <w:tr w:rsidR="00867564" w14:paraId="171CF6CA" w14:textId="77777777" w:rsidTr="6418459B">
        <w:tc>
          <w:tcPr>
            <w:tcW w:w="562" w:type="dxa"/>
          </w:tcPr>
          <w:p w14:paraId="74BE77BA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A040412" w14:textId="33B50E76" w:rsidR="00867564" w:rsidRDefault="19E6F9EA" w:rsidP="0A9AF6C1">
            <w:pPr>
              <w:jc w:val="center"/>
              <w:rPr>
                <w:b/>
                <w:bCs/>
                <w:sz w:val="24"/>
                <w:szCs w:val="24"/>
              </w:rPr>
            </w:pPr>
            <w:r w:rsidRPr="0A9AF6C1">
              <w:rPr>
                <w:b/>
                <w:bCs/>
                <w:sz w:val="24"/>
                <w:szCs w:val="24"/>
              </w:rPr>
              <w:t>Maîtriser les bases de la bureautique</w:t>
            </w:r>
          </w:p>
        </w:tc>
      </w:tr>
      <w:tr w:rsidR="00867564" w14:paraId="27D4EB8B" w14:textId="77777777" w:rsidTr="6418459B">
        <w:tc>
          <w:tcPr>
            <w:tcW w:w="562" w:type="dxa"/>
          </w:tcPr>
          <w:p w14:paraId="4D346B77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F0B8407" w14:textId="71CEED3F" w:rsidR="00867564" w:rsidRDefault="540D918E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Avoir un savoir-être en adéquation avec le métier choisi</w:t>
            </w:r>
          </w:p>
        </w:tc>
      </w:tr>
      <w:tr w:rsidR="00867564" w14:paraId="71FBCDF2" w14:textId="77777777" w:rsidTr="6418459B">
        <w:tc>
          <w:tcPr>
            <w:tcW w:w="562" w:type="dxa"/>
          </w:tcPr>
          <w:p w14:paraId="2E5CF5A9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F4916C8" w14:textId="61FD31C8" w:rsidR="00867564" w:rsidRDefault="5DAE0808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6A5D7AE9">
              <w:rPr>
                <w:b/>
                <w:bCs/>
                <w:sz w:val="24"/>
                <w:szCs w:val="24"/>
              </w:rPr>
              <w:t xml:space="preserve">Avoir réfléchi </w:t>
            </w:r>
            <w:r w:rsidR="0E84E18A" w:rsidRPr="6A5D7AE9">
              <w:rPr>
                <w:b/>
                <w:bCs/>
                <w:sz w:val="24"/>
                <w:szCs w:val="24"/>
              </w:rPr>
              <w:t xml:space="preserve">à l’expérience professionnelle </w:t>
            </w:r>
            <w:r w:rsidRPr="6A5D7AE9">
              <w:rPr>
                <w:b/>
                <w:bCs/>
                <w:sz w:val="24"/>
                <w:szCs w:val="24"/>
              </w:rPr>
              <w:t>à effectuer</w:t>
            </w:r>
          </w:p>
        </w:tc>
      </w:tr>
      <w:tr w:rsidR="00867564" w14:paraId="2785DF30" w14:textId="77777777" w:rsidTr="6418459B">
        <w:trPr>
          <w:trHeight w:val="375"/>
        </w:trPr>
        <w:tc>
          <w:tcPr>
            <w:tcW w:w="562" w:type="dxa"/>
          </w:tcPr>
          <w:p w14:paraId="6418AE34" w14:textId="77777777" w:rsidR="00867564" w:rsidRDefault="0086756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21DFF34F" w14:textId="556DC897" w:rsidR="00867564" w:rsidRDefault="3EA7CAE7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Avoir une bonne capacité d’adaptation aux autres cultures</w:t>
            </w:r>
          </w:p>
        </w:tc>
      </w:tr>
      <w:tr w:rsidR="3B51CA3F" w14:paraId="35ABB064" w14:textId="77777777" w:rsidTr="6418459B">
        <w:trPr>
          <w:trHeight w:val="375"/>
        </w:trPr>
        <w:tc>
          <w:tcPr>
            <w:tcW w:w="562" w:type="dxa"/>
          </w:tcPr>
          <w:p w14:paraId="1DF468B5" w14:textId="6590C0F7" w:rsidR="3EA7CAE7" w:rsidRDefault="3EA7CAE7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894" w:type="dxa"/>
          </w:tcPr>
          <w:p w14:paraId="0F62B1D9" w14:textId="252E3568" w:rsidR="3EA7CAE7" w:rsidRDefault="3EA7CAE7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Savoir travailler en groupe</w:t>
            </w:r>
          </w:p>
        </w:tc>
      </w:tr>
      <w:tr w:rsidR="3B51CA3F" w14:paraId="69D0536F" w14:textId="77777777" w:rsidTr="6418459B">
        <w:trPr>
          <w:trHeight w:val="375"/>
        </w:trPr>
        <w:tc>
          <w:tcPr>
            <w:tcW w:w="562" w:type="dxa"/>
          </w:tcPr>
          <w:p w14:paraId="380A551E" w14:textId="58749E70" w:rsidR="3EA7CAE7" w:rsidRDefault="3EA7CAE7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894" w:type="dxa"/>
          </w:tcPr>
          <w:p w14:paraId="75DBA772" w14:textId="51CE4696" w:rsidR="3EA7CAE7" w:rsidRDefault="3EA7CAE7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3B51CA3F">
              <w:rPr>
                <w:b/>
                <w:bCs/>
                <w:sz w:val="24"/>
                <w:szCs w:val="24"/>
              </w:rPr>
              <w:t>Etre</w:t>
            </w:r>
            <w:proofErr w:type="spellEnd"/>
            <w:r w:rsidRPr="3B51CA3F">
              <w:rPr>
                <w:b/>
                <w:bCs/>
                <w:sz w:val="24"/>
                <w:szCs w:val="24"/>
              </w:rPr>
              <w:t xml:space="preserve"> intéressé par une expérience professionnelle à l’étranger ou outre-mer</w:t>
            </w:r>
          </w:p>
        </w:tc>
      </w:tr>
      <w:tr w:rsidR="3B51CA3F" w14:paraId="60950D63" w14:textId="77777777" w:rsidTr="6418459B">
        <w:trPr>
          <w:trHeight w:val="375"/>
        </w:trPr>
        <w:tc>
          <w:tcPr>
            <w:tcW w:w="562" w:type="dxa"/>
          </w:tcPr>
          <w:p w14:paraId="60237274" w14:textId="4C93F658" w:rsidR="5BF9525D" w:rsidRDefault="5BF9525D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894" w:type="dxa"/>
          </w:tcPr>
          <w:p w14:paraId="3FE1E7C6" w14:textId="54ED1718" w:rsidR="5BF9525D" w:rsidRDefault="5BF9525D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Pouvoir travailler en autonomie et organiser son travail</w:t>
            </w:r>
          </w:p>
        </w:tc>
      </w:tr>
      <w:tr w:rsidR="3B51CA3F" w14:paraId="622F2CD6" w14:textId="77777777" w:rsidTr="6418459B">
        <w:trPr>
          <w:trHeight w:val="375"/>
        </w:trPr>
        <w:tc>
          <w:tcPr>
            <w:tcW w:w="562" w:type="dxa"/>
          </w:tcPr>
          <w:p w14:paraId="583EA193" w14:textId="3117D64E" w:rsidR="5BF9525D" w:rsidRDefault="5BF9525D" w:rsidP="3B51CA3F">
            <w:pPr>
              <w:spacing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894" w:type="dxa"/>
          </w:tcPr>
          <w:p w14:paraId="7F1CFEBF" w14:textId="1B669D60" w:rsidR="5BF9525D" w:rsidRDefault="5BF9525D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Faire preuve de curiosité</w:t>
            </w:r>
          </w:p>
        </w:tc>
      </w:tr>
      <w:tr w:rsidR="3B51CA3F" w14:paraId="6D3A8DC0" w14:textId="77777777" w:rsidTr="6418459B">
        <w:trPr>
          <w:trHeight w:val="375"/>
        </w:trPr>
        <w:tc>
          <w:tcPr>
            <w:tcW w:w="562" w:type="dxa"/>
          </w:tcPr>
          <w:p w14:paraId="3DDD08E0" w14:textId="1BCBF565" w:rsidR="193312B1" w:rsidRDefault="193312B1" w:rsidP="3B51CA3F">
            <w:pPr>
              <w:spacing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894" w:type="dxa"/>
          </w:tcPr>
          <w:p w14:paraId="08E0DEE5" w14:textId="03E7354A" w:rsidR="193312B1" w:rsidRDefault="193312B1" w:rsidP="3B51CA3F">
            <w:pPr>
              <w:jc w:val="center"/>
              <w:rPr>
                <w:b/>
                <w:bCs/>
                <w:sz w:val="24"/>
                <w:szCs w:val="24"/>
              </w:rPr>
            </w:pPr>
            <w:r w:rsidRPr="3B51CA3F">
              <w:rPr>
                <w:b/>
                <w:bCs/>
                <w:sz w:val="24"/>
                <w:szCs w:val="24"/>
              </w:rPr>
              <w:t>Structurer sa pensée et argumenter</w:t>
            </w:r>
          </w:p>
        </w:tc>
      </w:tr>
    </w:tbl>
    <w:p w14:paraId="0E484EA7" w14:textId="77777777" w:rsidR="00867564" w:rsidRDefault="00867564" w:rsidP="004151CB"/>
    <w:p w14:paraId="7F5362AE" w14:textId="77777777" w:rsidR="004151CB" w:rsidRPr="00FF0FA8" w:rsidRDefault="004151CB" w:rsidP="0041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="004151CB" w14:paraId="6478DFD3" w14:textId="77777777" w:rsidTr="069E97B3">
        <w:tc>
          <w:tcPr>
            <w:tcW w:w="2689" w:type="dxa"/>
            <w:shd w:val="clear" w:color="auto" w:fill="99CCFF"/>
          </w:tcPr>
          <w:p w14:paraId="1E5FB153" w14:textId="77777777" w:rsidR="004151CB" w:rsidRPr="0087543D" w:rsidRDefault="004151CB" w:rsidP="00F10CC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4151CB" w:rsidRPr="00227516" w:rsidRDefault="004151CB" w:rsidP="00F10CCB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C0E84CD" w14:textId="77777777" w:rsidR="004151CB" w:rsidRPr="00227516" w:rsidRDefault="004151CB" w:rsidP="00F10CCB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151CB" w14:paraId="0E6DA78E" w14:textId="77777777" w:rsidTr="069E97B3">
        <w:tc>
          <w:tcPr>
            <w:tcW w:w="2689" w:type="dxa"/>
            <w:shd w:val="clear" w:color="auto" w:fill="99CCFF"/>
          </w:tcPr>
          <w:p w14:paraId="3E8F8F6B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8C2C2AE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C78C554" w14:textId="77777777" w:rsidR="004151CB" w:rsidRDefault="004151CB" w:rsidP="00F10CCB">
            <w:r>
              <w:t>Matières examinées : anglais et français en particulier</w:t>
            </w:r>
          </w:p>
        </w:tc>
      </w:tr>
      <w:tr w:rsidR="004151CB" w14:paraId="27BB3B18" w14:textId="77777777" w:rsidTr="069E97B3">
        <w:tc>
          <w:tcPr>
            <w:tcW w:w="2689" w:type="dxa"/>
            <w:shd w:val="clear" w:color="auto" w:fill="99CCFF"/>
          </w:tcPr>
          <w:p w14:paraId="5FFBE987" w14:textId="77777777" w:rsidR="004151CB" w:rsidRPr="0087543D" w:rsidRDefault="004151CB" w:rsidP="00F10CCB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4E5403DD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9ED5F55" w14:textId="77777777" w:rsidR="004151CB" w:rsidRDefault="004151CB" w:rsidP="00F10CCB">
            <w:r>
              <w:t>Matières examinées : anglais en particulier</w:t>
            </w:r>
          </w:p>
          <w:p w14:paraId="4B99056E" w14:textId="77777777" w:rsidR="004151CB" w:rsidRDefault="004151CB" w:rsidP="00F10CCB"/>
          <w:p w14:paraId="20E6A2F6" w14:textId="77777777" w:rsidR="004151CB" w:rsidRDefault="004151CB" w:rsidP="00F10CCB">
            <w:r>
              <w:t>Matières fondamentales pour lesquelles l’absence de connaissances est rédhibitoire : scientifique et/ou littéraire et/ou linguistique</w:t>
            </w:r>
          </w:p>
          <w:p w14:paraId="1299C43A" w14:textId="77777777" w:rsidR="004151CB" w:rsidRDefault="004151CB" w:rsidP="00F10CCB"/>
          <w:p w14:paraId="5F1C72D0" w14:textId="77777777" w:rsidR="004151CB" w:rsidRDefault="004151CB" w:rsidP="00F10CCB">
            <w:r>
              <w:t>Le redoublement ou la compensation sont-ils des critères d’appréciation ? Oui</w:t>
            </w:r>
          </w:p>
          <w:p w14:paraId="4DDBEF00" w14:textId="77777777" w:rsidR="004151CB" w:rsidRDefault="004151CB" w:rsidP="00F10CCB"/>
          <w:p w14:paraId="45479243" w14:textId="77777777" w:rsidR="004151CB" w:rsidRDefault="004151CB" w:rsidP="00F10CCB">
            <w:r>
              <w:lastRenderedPageBreak/>
              <w:t>Analyse de la cohérence entre le parcours suivi et le diplôme envisagé ? Oui</w:t>
            </w:r>
          </w:p>
          <w:p w14:paraId="4F6584BE" w14:textId="77777777" w:rsidR="004151CB" w:rsidRDefault="004151CB" w:rsidP="00F10CCB">
            <w:r>
              <w:t> </w:t>
            </w:r>
          </w:p>
        </w:tc>
      </w:tr>
      <w:tr w:rsidR="004151CB" w14:paraId="60294389" w14:textId="77777777" w:rsidTr="069E97B3">
        <w:tc>
          <w:tcPr>
            <w:tcW w:w="2689" w:type="dxa"/>
            <w:shd w:val="clear" w:color="auto" w:fill="99CCFF"/>
          </w:tcPr>
          <w:p w14:paraId="48CF5131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18DF7A17" w14:textId="77777777" w:rsidR="004151CB" w:rsidRDefault="004151CB" w:rsidP="00F10CCB">
            <w:r>
              <w:t>Cohérence entre le diplôme envisagé et le descriptif du projet professionnel</w:t>
            </w:r>
          </w:p>
          <w:p w14:paraId="3461D779" w14:textId="77777777" w:rsidR="004151CB" w:rsidRDefault="004151CB" w:rsidP="00F10CCB"/>
          <w:p w14:paraId="432C4A5C" w14:textId="77777777" w:rsidR="004151CB" w:rsidRDefault="004151CB" w:rsidP="00F10CCB">
            <w:r>
              <w:t>Qualité rédactionnelle (orthographe, défaut de structure ou de syntaxe)</w:t>
            </w:r>
          </w:p>
          <w:p w14:paraId="3CF2D8B6" w14:textId="77777777" w:rsidR="004151CB" w:rsidRDefault="004151CB" w:rsidP="00F10CCB"/>
          <w:p w14:paraId="07AE9CEB" w14:textId="77777777" w:rsidR="004151CB" w:rsidRDefault="004151CB" w:rsidP="00F10CCB">
            <w:r>
              <w:t>Cohérence de la réflexion (développement de l’argumentaire)</w:t>
            </w:r>
          </w:p>
        </w:tc>
      </w:tr>
      <w:tr w:rsidR="004151CB" w14:paraId="5CD91A7C" w14:textId="77777777" w:rsidTr="069E97B3">
        <w:tc>
          <w:tcPr>
            <w:tcW w:w="2689" w:type="dxa"/>
            <w:shd w:val="clear" w:color="auto" w:fill="99CCFF"/>
          </w:tcPr>
          <w:p w14:paraId="4C65001F" w14:textId="77777777" w:rsidR="004151CB" w:rsidRPr="0087543D" w:rsidRDefault="004151CB" w:rsidP="00F10CCB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C37C539" w14:textId="77777777" w:rsidR="004151CB" w:rsidRDefault="004151CB" w:rsidP="00F10CCB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151CB" w14:paraId="03597622" w14:textId="77777777" w:rsidTr="069E97B3">
        <w:tc>
          <w:tcPr>
            <w:tcW w:w="2689" w:type="dxa"/>
            <w:shd w:val="clear" w:color="auto" w:fill="99CCFF"/>
          </w:tcPr>
          <w:p w14:paraId="2BD12CDA" w14:textId="55CBDD76" w:rsidR="004151CB" w:rsidRDefault="004151CB" w:rsidP="003D34BC">
            <w:pPr>
              <w:rPr>
                <w:b/>
              </w:rPr>
            </w:pPr>
            <w:r w:rsidRPr="0087543D">
              <w:rPr>
                <w:b/>
              </w:rPr>
              <w:t>Lettres de recommandation</w:t>
            </w:r>
          </w:p>
          <w:p w14:paraId="38817CCC" w14:textId="77777777" w:rsidR="004151CB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1119883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1B2171DB" w14:textId="77777777" w:rsidR="004151CB" w:rsidRPr="0087543D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63029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283F6D3" w14:textId="72D7AA59" w:rsidR="004151CB" w:rsidRDefault="003D34BC" w:rsidP="003D34BC">
            <w:pPr>
              <w:jc w:val="center"/>
            </w:pPr>
            <w: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62336FE" w14:textId="77777777" w:rsidR="004151CB" w:rsidRDefault="004151CB" w:rsidP="00F10CCB">
            <w:r>
              <w:t>Ne rentre pas dans les critères de sélection mais permet d’apporter un soutien à la candidature</w:t>
            </w:r>
          </w:p>
        </w:tc>
      </w:tr>
      <w:tr w:rsidR="004151CB" w14:paraId="22E93467" w14:textId="77777777" w:rsidTr="069E97B3">
        <w:tc>
          <w:tcPr>
            <w:tcW w:w="2689" w:type="dxa"/>
            <w:shd w:val="clear" w:color="auto" w:fill="99CCFF"/>
          </w:tcPr>
          <w:p w14:paraId="3F45E09D" w14:textId="2AF2E66B" w:rsidR="004151CB" w:rsidRDefault="004151CB" w:rsidP="003D34BC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</w:t>
            </w:r>
          </w:p>
          <w:p w14:paraId="338A50C2" w14:textId="77777777" w:rsidR="004151CB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-63579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1463D456" w14:textId="77777777" w:rsidR="004151CB" w:rsidRPr="0087543D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-18289680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F62DDB" w14:textId="1B2C12CD" w:rsidR="004151CB" w:rsidRDefault="478E68E1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5B57094" w14:textId="0AE98C02" w:rsidR="1E313AB4" w:rsidRDefault="1E313AB4"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Niveau CECRL attendu : B2  </w:t>
            </w:r>
          </w:p>
          <w:p w14:paraId="74FED32E" w14:textId="4815E32B" w:rsidR="1E313AB4" w:rsidRDefault="1E313AB4" w:rsidP="0F9EFC05">
            <w:r w:rsidRPr="0F9EFC05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Pr="0F9EFC05">
              <w:rPr>
                <w:rFonts w:ascii="Calibri" w:eastAsia="Calibri" w:hAnsi="Calibri" w:cs="Calibri"/>
              </w:rPr>
              <w:t>est ou attestation sur l’honneur du niveau de langue</w:t>
            </w:r>
          </w:p>
          <w:p w14:paraId="5503AA59" w14:textId="0347BFEC" w:rsidR="1E313AB4" w:rsidRDefault="6F470ECD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4506153D" w14:textId="34AF3AEB" w:rsidR="0F9EFC05" w:rsidRDefault="0F9EFC05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3301C995" w14:textId="05A2CB37" w:rsidR="004151CB" w:rsidRDefault="004151CB" w:rsidP="1C8709C9"/>
          <w:p w14:paraId="657CE078" w14:textId="4CD8D2F7" w:rsidR="004151CB" w:rsidRDefault="004151CB" w:rsidP="1C8709C9"/>
        </w:tc>
      </w:tr>
      <w:tr w:rsidR="004151CB" w14:paraId="6F8FE3C7" w14:textId="77777777" w:rsidTr="069E97B3">
        <w:tc>
          <w:tcPr>
            <w:tcW w:w="2689" w:type="dxa"/>
            <w:shd w:val="clear" w:color="auto" w:fill="99CCFF"/>
          </w:tcPr>
          <w:p w14:paraId="7C94BBD0" w14:textId="77777777" w:rsidR="004151CB" w:rsidRDefault="004151CB" w:rsidP="003D34BC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47BA809" w14:textId="79637A22" w:rsidR="004151CB" w:rsidRDefault="00386F3E" w:rsidP="38805E6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213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6EC8B45" w:rsidRPr="0F9EFC05">
                  <w:rPr>
                    <w:rFonts w:ascii="MS Gothic" w:eastAsia="MS Gothic" w:hAnsi="MS Gothic" w:cs="MS Gothic"/>
                    <w:b/>
                    <w:bCs/>
                  </w:rPr>
                  <w:t>☒</w:t>
                </w:r>
              </w:sdtContent>
            </w:sdt>
            <w:r w:rsidR="5BC5579A" w:rsidRPr="0F9EFC05">
              <w:rPr>
                <w:b/>
                <w:bCs/>
              </w:rPr>
              <w:t xml:space="preserve"> </w:t>
            </w:r>
            <w:r w:rsidR="5BC5579A" w:rsidRPr="0F9EFC05">
              <w:rPr>
                <w:b/>
                <w:bCs/>
                <w:i/>
                <w:iCs/>
              </w:rPr>
              <w:t>Obligatoire</w:t>
            </w:r>
          </w:p>
          <w:p w14:paraId="1E3C01D0" w14:textId="359FC0F3" w:rsidR="004151CB" w:rsidRPr="0087543D" w:rsidRDefault="00386F3E" w:rsidP="38805E6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4700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3ADC285" w:rsidRPr="0F9EFC05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5BC5579A" w:rsidRPr="0F9EFC05">
              <w:rPr>
                <w:b/>
                <w:bCs/>
              </w:rPr>
              <w:t xml:space="preserve"> </w:t>
            </w:r>
            <w:r w:rsidR="5BC5579A" w:rsidRPr="0F9EFC05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54D18C9" w14:textId="7A3FA5B9" w:rsidR="04674575" w:rsidRDefault="04674575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Niveau CECRL attendu : B2  </w:t>
            </w:r>
          </w:p>
          <w:p w14:paraId="04C1CDD5" w14:textId="074A640C" w:rsidR="04674575" w:rsidRDefault="04674575" w:rsidP="0F9EFC05">
            <w:pPr>
              <w:spacing w:line="259" w:lineRule="auto"/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Préciser les critères : </w:t>
            </w:r>
          </w:p>
          <w:p w14:paraId="675DD07F" w14:textId="6B5031C3" w:rsidR="04674575" w:rsidRDefault="04674575" w:rsidP="0F9EFC05">
            <w:pPr>
              <w:spacing w:line="259" w:lineRule="auto"/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>Test de langue anglaise (pas de test en autonomie) : au choix TOEIC, IELTS, TOEFL</w:t>
            </w:r>
            <w:r w:rsidR="2AF7371E" w:rsidRPr="0F9EFC05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  <w:p w14:paraId="3C212167" w14:textId="286C174C" w:rsidR="04674575" w:rsidRDefault="04674575" w:rsidP="0F9EFC05">
            <w:pPr>
              <w:spacing w:line="259" w:lineRule="auto"/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Résultat du test à fournir au plus tard au moment de l’entretien ou avant la fin de la phase d’admission. </w:t>
            </w:r>
          </w:p>
          <w:p w14:paraId="63F6A4CC" w14:textId="1F812857" w:rsidR="04674575" w:rsidRDefault="04674575" w:rsidP="0F9EFC05">
            <w:pPr>
              <w:spacing w:line="259" w:lineRule="auto"/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>Test obligatoire pour l’inscription.</w:t>
            </w:r>
          </w:p>
          <w:p w14:paraId="4E0CA462" w14:textId="149F25DA" w:rsidR="0F9EFC05" w:rsidRDefault="0F9EFC05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16902FE2" w14:textId="10E7D385" w:rsidR="004151CB" w:rsidRDefault="004151CB" w:rsidP="1C1DCC2C"/>
        </w:tc>
      </w:tr>
      <w:tr w:rsidR="004151CB" w14:paraId="384E8098" w14:textId="77777777" w:rsidTr="069E97B3">
        <w:tc>
          <w:tcPr>
            <w:tcW w:w="2689" w:type="dxa"/>
            <w:shd w:val="clear" w:color="auto" w:fill="99CCFF"/>
          </w:tcPr>
          <w:p w14:paraId="41066881" w14:textId="77777777" w:rsidR="004151CB" w:rsidRDefault="004151CB" w:rsidP="003D34BC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EEA7807" w14:textId="77777777" w:rsidR="004151CB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47843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6EDA4862" w14:textId="77777777" w:rsidR="004151CB" w:rsidRPr="0087543D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-186458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8538DA1" w14:textId="69A28371" w:rsidR="004151CB" w:rsidRDefault="003D34BC" w:rsidP="003D34BC">
            <w:pPr>
              <w:jc w:val="center"/>
            </w:pPr>
            <w: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245F84C" w14:textId="77777777" w:rsidR="004151CB" w:rsidRDefault="004151CB" w:rsidP="00F10CCB">
            <w:r>
              <w:t>Elément permettant d’évaluer la pertinence des travaux effectués au regard du diplôme souhaité</w:t>
            </w:r>
          </w:p>
        </w:tc>
      </w:tr>
      <w:tr w:rsidR="004151CB" w14:paraId="20E18A4D" w14:textId="77777777" w:rsidTr="069E97B3">
        <w:tc>
          <w:tcPr>
            <w:tcW w:w="2689" w:type="dxa"/>
            <w:shd w:val="clear" w:color="auto" w:fill="99CCFF"/>
          </w:tcPr>
          <w:p w14:paraId="2AD98DB3" w14:textId="22579C5E" w:rsidR="004151CB" w:rsidRDefault="004151CB" w:rsidP="003D34BC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</w:t>
            </w:r>
          </w:p>
          <w:p w14:paraId="775CD850" w14:textId="771CD56C" w:rsidR="004151CB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-1024556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Obligatoire</w:t>
            </w:r>
          </w:p>
          <w:p w14:paraId="1A5B4C17" w14:textId="77777777" w:rsidR="004151CB" w:rsidRPr="0087543D" w:rsidRDefault="00386F3E" w:rsidP="003D34BC">
            <w:pPr>
              <w:rPr>
                <w:b/>
              </w:rPr>
            </w:pPr>
            <w:sdt>
              <w:sdtPr>
                <w:rPr>
                  <w:b/>
                </w:rPr>
                <w:id w:val="194118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1CB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4151CB">
              <w:rPr>
                <w:b/>
              </w:rPr>
              <w:t xml:space="preserve"> </w:t>
            </w:r>
            <w:r w:rsidR="004151CB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E770518" w14:textId="21693579" w:rsidR="004151CB" w:rsidRDefault="003D34BC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2FE1376" w14:textId="77777777" w:rsidR="004151CB" w:rsidRDefault="004151CB" w:rsidP="00F10CCB">
            <w:r>
              <w:t>Elément permettant d’apprécier l’adaptation du profil aux exigences du diplôme souhaité</w:t>
            </w:r>
          </w:p>
        </w:tc>
      </w:tr>
      <w:tr w:rsidR="004151CB" w14:paraId="4F774C87" w14:textId="77777777" w:rsidTr="069E97B3">
        <w:tc>
          <w:tcPr>
            <w:tcW w:w="2689" w:type="dxa"/>
            <w:shd w:val="clear" w:color="auto" w:fill="99CCFF"/>
          </w:tcPr>
          <w:p w14:paraId="24A557B1" w14:textId="7403A53F" w:rsidR="004151CB" w:rsidRDefault="004151CB" w:rsidP="6A5D7AE9">
            <w:pPr>
              <w:rPr>
                <w:b/>
                <w:bCs/>
              </w:rPr>
            </w:pPr>
            <w:r w:rsidRPr="6A5D7AE9">
              <w:rPr>
                <w:b/>
                <w:bCs/>
              </w:rPr>
              <w:t>Promesse de contrat de professionnalisation ou d’apprentissage (pour les formations en alternance)</w:t>
            </w:r>
          </w:p>
          <w:p w14:paraId="057EAF3B" w14:textId="771CD56C" w:rsidR="3868E337" w:rsidRDefault="3868E337" w:rsidP="6A5D7AE9">
            <w:pPr>
              <w:rPr>
                <w:b/>
                <w:bCs/>
              </w:rPr>
            </w:pPr>
            <w:r w:rsidRPr="6A5D7AE9">
              <w:rPr>
                <w:rFonts w:ascii="MS Gothic" w:eastAsia="MS Gothic" w:hAnsi="MS Gothic"/>
                <w:b/>
                <w:bCs/>
              </w:rPr>
              <w:t>☐</w:t>
            </w:r>
            <w:r w:rsidRPr="6A5D7AE9">
              <w:rPr>
                <w:b/>
                <w:bCs/>
              </w:rPr>
              <w:t xml:space="preserve"> </w:t>
            </w:r>
            <w:r w:rsidRPr="6A5D7AE9">
              <w:rPr>
                <w:b/>
                <w:bCs/>
                <w:i/>
                <w:iCs/>
              </w:rPr>
              <w:t>Obligatoire</w:t>
            </w:r>
          </w:p>
          <w:p w14:paraId="7160038E" w14:textId="7C5C351A" w:rsidR="004151CB" w:rsidRDefault="00386F3E" w:rsidP="6A5D7AE9">
            <w:pPr>
              <w:rPr>
                <w:b/>
                <w:bCs/>
                <w:color w:val="FF0000"/>
              </w:rPr>
            </w:pPr>
            <w:sdt>
              <w:sdtPr>
                <w:rPr>
                  <w:b/>
                  <w:bCs/>
                </w:rPr>
                <w:id w:val="-206108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71F65B7" w:rsidRPr="0F9EFC05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3B48CE" w:rsidRPr="0F9EFC05">
              <w:rPr>
                <w:b/>
                <w:bCs/>
              </w:rPr>
              <w:t xml:space="preserve"> </w:t>
            </w:r>
            <w:r w:rsidR="003B48CE" w:rsidRPr="0F9EFC05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58B5446" w14:textId="6E954DE3" w:rsidR="004151CB" w:rsidRPr="00326DB1" w:rsidRDefault="003D34BC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2086343" w14:textId="70D9E29E" w:rsidR="004151CB" w:rsidRDefault="004151CB" w:rsidP="00F10CCB">
            <w:r>
              <w:t>Ne rentre pas dans les critères de sélection mais permet d’apporter un soutien à la candidature</w:t>
            </w:r>
          </w:p>
          <w:p w14:paraId="71D7A9A0" w14:textId="77777777" w:rsidR="003D34BC" w:rsidRDefault="003D34BC" w:rsidP="00F10CCB"/>
          <w:p w14:paraId="2B4022CC" w14:textId="2541FD35" w:rsidR="004151CB" w:rsidRDefault="0CF87433" w:rsidP="00F10CCB">
            <w:r>
              <w:t>Promesse d’embauche obligatoire si le candidat souhaite postuler en alternance. Le document sera à fournir au plus tard au moment de l’inscription.</w:t>
            </w:r>
          </w:p>
          <w:p w14:paraId="3C59E063" w14:textId="0EBFBF20" w:rsidR="004151CB" w:rsidRDefault="004151CB" w:rsidP="6A5D7AE9"/>
        </w:tc>
      </w:tr>
      <w:tr w:rsidR="004151CB" w14:paraId="0C2FF6A0" w14:textId="77777777" w:rsidTr="069E97B3">
        <w:tc>
          <w:tcPr>
            <w:tcW w:w="2689" w:type="dxa"/>
            <w:shd w:val="clear" w:color="auto" w:fill="99CCFF"/>
          </w:tcPr>
          <w:p w14:paraId="406D29C7" w14:textId="662A2C9A" w:rsidR="004151CB" w:rsidRDefault="5BC5579A" w:rsidP="38805E67">
            <w:pPr>
              <w:rPr>
                <w:b/>
                <w:bCs/>
              </w:rPr>
            </w:pPr>
            <w:r w:rsidRPr="38805E67">
              <w:rPr>
                <w:b/>
                <w:bCs/>
              </w:rPr>
              <w:t>Document attestant d'une compétence complémentaire (préciser)</w:t>
            </w:r>
            <w:r w:rsidR="5EB78ECD" w:rsidRPr="38805E67">
              <w:rPr>
                <w:rFonts w:ascii="MS Gothic" w:eastAsia="MS Gothic" w:hAnsi="MS Gothic"/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6925416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C0EF25" w:rsidRPr="38805E67">
                  <w:rPr>
                    <w:rFonts w:ascii="MS Gothic" w:eastAsia="MS Gothic" w:hAnsi="MS Gothic" w:cs="MS Gothic"/>
                    <w:b/>
                    <w:bCs/>
                  </w:rPr>
                  <w:t>☒</w:t>
                </w:r>
              </w:sdtContent>
            </w:sdt>
            <w:r w:rsidR="5EB78ECD" w:rsidRPr="38805E67">
              <w:rPr>
                <w:b/>
                <w:bCs/>
              </w:rPr>
              <w:t xml:space="preserve"> </w:t>
            </w:r>
            <w:r w:rsidR="5EB78ECD" w:rsidRPr="38805E67">
              <w:rPr>
                <w:b/>
                <w:bCs/>
                <w:i/>
                <w:iCs/>
              </w:rPr>
              <w:t>Obligatoire</w:t>
            </w:r>
          </w:p>
          <w:p w14:paraId="78B657F9" w14:textId="0D2D049D" w:rsidR="004151CB" w:rsidRDefault="00386F3E" w:rsidP="6A5D7AE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89015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4B85EDA" w:rsidRPr="38805E67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4A6F52C" w:rsidRPr="38805E67">
              <w:rPr>
                <w:b/>
                <w:bCs/>
              </w:rPr>
              <w:t xml:space="preserve"> </w:t>
            </w:r>
            <w:r w:rsidR="04A6F52C" w:rsidRPr="38805E6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7BEF4B6" w14:textId="29524FCB" w:rsidR="004151CB" w:rsidRDefault="003D34BC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BA2C200" w14:textId="7CBD41E8" w:rsidR="004151CB" w:rsidRDefault="4E998166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Préciser les critères : </w:t>
            </w:r>
          </w:p>
          <w:p w14:paraId="2422EAF2" w14:textId="7C67C990" w:rsidR="004151CB" w:rsidRDefault="4E998166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 </w:t>
            </w:r>
          </w:p>
          <w:p w14:paraId="7A423A06" w14:textId="1CE58595" w:rsidR="004151CB" w:rsidRDefault="4E998166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Résultat du test à fournir au plus tard au moment de l’entretien ou avant la fin de la phase d’admission. </w:t>
            </w:r>
          </w:p>
          <w:p w14:paraId="74188ABE" w14:textId="6C5B5A94" w:rsidR="004151CB" w:rsidRDefault="4E998166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0FB78278" w14:textId="72A69AC9" w:rsidR="004151CB" w:rsidRDefault="004151CB" w:rsidP="069E97B3"/>
        </w:tc>
      </w:tr>
      <w:tr w:rsidR="004151CB" w14:paraId="1FC39945" w14:textId="77777777" w:rsidTr="069E97B3">
        <w:tc>
          <w:tcPr>
            <w:tcW w:w="2689" w:type="dxa"/>
            <w:shd w:val="clear" w:color="auto" w:fill="0D0D0D" w:themeFill="text1" w:themeFillTint="F2"/>
          </w:tcPr>
          <w:p w14:paraId="0562CB0E" w14:textId="77777777" w:rsidR="004151CB" w:rsidRPr="0087543D" w:rsidRDefault="004151CB" w:rsidP="003D34BC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34CE0A41" w14:textId="77777777" w:rsidR="004151CB" w:rsidRDefault="004151CB" w:rsidP="003D34BC">
            <w:pPr>
              <w:jc w:val="center"/>
            </w:pPr>
          </w:p>
        </w:tc>
        <w:tc>
          <w:tcPr>
            <w:tcW w:w="6392" w:type="dxa"/>
            <w:shd w:val="clear" w:color="auto" w:fill="000000" w:themeFill="text1"/>
          </w:tcPr>
          <w:p w14:paraId="62EBF3C5" w14:textId="77777777" w:rsidR="004151CB" w:rsidRDefault="004151CB" w:rsidP="00F10CCB"/>
        </w:tc>
      </w:tr>
      <w:tr w:rsidR="004151CB" w14:paraId="3E39B079" w14:textId="77777777" w:rsidTr="069E97B3">
        <w:tc>
          <w:tcPr>
            <w:tcW w:w="2689" w:type="dxa"/>
            <w:shd w:val="clear" w:color="auto" w:fill="99CCFF"/>
          </w:tcPr>
          <w:p w14:paraId="59426EB1" w14:textId="77777777" w:rsidR="004151CB" w:rsidRDefault="004151CB" w:rsidP="003D34BC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2514B3AF" w14:textId="77777777" w:rsidR="004151CB" w:rsidRDefault="004151CB" w:rsidP="003D34BC">
            <w:pPr>
              <w:jc w:val="center"/>
            </w:pPr>
            <w: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7E89FE6" w14:textId="480F3828" w:rsidR="004151CB" w:rsidRDefault="7F3D2532" w:rsidP="069E97B3">
            <w:pPr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14:paraId="6D98A12B" w14:textId="60DA7AC8" w:rsidR="004151CB" w:rsidRDefault="004151CB" w:rsidP="004151CB"/>
    <w:p w14:paraId="692B39DB" w14:textId="6220E6DA" w:rsidR="00467977" w:rsidRDefault="00467977">
      <w:r>
        <w:br w:type="page"/>
      </w:r>
    </w:p>
    <w:p w14:paraId="32F6207E" w14:textId="303FBB04" w:rsidR="00467977" w:rsidRDefault="163626C0" w:rsidP="3CC74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bCs/>
          <w:sz w:val="28"/>
          <w:szCs w:val="28"/>
        </w:rPr>
      </w:pPr>
      <w:r w:rsidRPr="3CC74246">
        <w:rPr>
          <w:b/>
          <w:bCs/>
          <w:sz w:val="28"/>
          <w:szCs w:val="28"/>
        </w:rPr>
        <w:lastRenderedPageBreak/>
        <w:t>SELECTION MASTER 1 année 2024 - 2025</w:t>
      </w:r>
    </w:p>
    <w:tbl>
      <w:tblPr>
        <w:tblStyle w:val="Grilledutableau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710"/>
        <w:gridCol w:w="2088"/>
        <w:gridCol w:w="3347"/>
      </w:tblGrid>
      <w:tr w:rsidR="5CE56144" w14:paraId="706B6B70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3945BE0A" w14:textId="7CD354D9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710" w:type="dxa"/>
            <w:shd w:val="clear" w:color="auto" w:fill="CCECFF"/>
            <w:tcMar>
              <w:left w:w="105" w:type="dxa"/>
              <w:right w:w="105" w:type="dxa"/>
            </w:tcMar>
          </w:tcPr>
          <w:p w14:paraId="0C82926B" w14:textId="67C50CD0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DSPEG</w:t>
            </w:r>
          </w:p>
        </w:tc>
        <w:tc>
          <w:tcPr>
            <w:tcW w:w="2088" w:type="dxa"/>
            <w:shd w:val="clear" w:color="auto" w:fill="99CCFF"/>
            <w:tcMar>
              <w:left w:w="105" w:type="dxa"/>
              <w:right w:w="105" w:type="dxa"/>
            </w:tcMar>
          </w:tcPr>
          <w:p w14:paraId="0F96A80D" w14:textId="2D140A07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DOMAINE</w:t>
            </w:r>
          </w:p>
        </w:tc>
        <w:tc>
          <w:tcPr>
            <w:tcW w:w="3347" w:type="dxa"/>
            <w:shd w:val="clear" w:color="auto" w:fill="CCECFF"/>
            <w:tcMar>
              <w:left w:w="105" w:type="dxa"/>
              <w:right w:w="105" w:type="dxa"/>
            </w:tcMar>
          </w:tcPr>
          <w:p w14:paraId="59178B85" w14:textId="5E549D29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DROIT, ECONOMIE, GESTION</w:t>
            </w:r>
          </w:p>
        </w:tc>
      </w:tr>
      <w:tr w:rsidR="5CE56144" w14:paraId="3DFDB077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59A4E593" w14:textId="6384D002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MENTION</w:t>
            </w:r>
          </w:p>
        </w:tc>
        <w:tc>
          <w:tcPr>
            <w:tcW w:w="8145" w:type="dxa"/>
            <w:gridSpan w:val="3"/>
            <w:shd w:val="clear" w:color="auto" w:fill="CCECFF"/>
            <w:tcMar>
              <w:left w:w="105" w:type="dxa"/>
              <w:right w:w="105" w:type="dxa"/>
            </w:tcMar>
          </w:tcPr>
          <w:p w14:paraId="5F94EBFF" w14:textId="2E81992F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</w:rPr>
              <w:t xml:space="preserve">Management </w:t>
            </w:r>
            <w:r w:rsidR="0A2C5750" w:rsidRPr="38805E67">
              <w:rPr>
                <w:rFonts w:ascii="Calibri" w:eastAsia="Calibri" w:hAnsi="Calibri" w:cs="Calibri"/>
              </w:rPr>
              <w:t>sectoriel</w:t>
            </w:r>
          </w:p>
        </w:tc>
      </w:tr>
      <w:tr w:rsidR="5CE56144" w14:paraId="15C6E350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2764A29B" w14:textId="64C68483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PARCOURS</w:t>
            </w:r>
          </w:p>
        </w:tc>
        <w:tc>
          <w:tcPr>
            <w:tcW w:w="8145" w:type="dxa"/>
            <w:gridSpan w:val="3"/>
            <w:shd w:val="clear" w:color="auto" w:fill="CCECFF"/>
            <w:tcMar>
              <w:left w:w="105" w:type="dxa"/>
              <w:right w:w="105" w:type="dxa"/>
            </w:tcMar>
          </w:tcPr>
          <w:p w14:paraId="336DDDBF" w14:textId="4FFAA384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Management public : Digital et Développement Durable (MAP 3D)</w:t>
            </w:r>
          </w:p>
        </w:tc>
      </w:tr>
      <w:tr w:rsidR="5CE56144" w14:paraId="1BE13206" w14:textId="77777777" w:rsidTr="0F9EFC05">
        <w:trPr>
          <w:trHeight w:val="300"/>
        </w:trPr>
        <w:tc>
          <w:tcPr>
            <w:tcW w:w="10455" w:type="dxa"/>
            <w:gridSpan w:val="4"/>
            <w:shd w:val="clear" w:color="auto" w:fill="FFD966" w:themeFill="accent4" w:themeFillTint="99"/>
            <w:tcMar>
              <w:left w:w="105" w:type="dxa"/>
              <w:right w:w="105" w:type="dxa"/>
            </w:tcMar>
          </w:tcPr>
          <w:p w14:paraId="4F2C3833" w14:textId="7F76BEC6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MASTER 1</w:t>
            </w:r>
          </w:p>
        </w:tc>
      </w:tr>
      <w:tr w:rsidR="5CE56144" w14:paraId="6F239D27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6BADE5AB" w14:textId="4BD357DC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Ouvert à la rentrée 2024 (OUI / NON)</w:t>
            </w:r>
          </w:p>
        </w:tc>
        <w:tc>
          <w:tcPr>
            <w:tcW w:w="2710" w:type="dxa"/>
            <w:shd w:val="clear" w:color="auto" w:fill="CCECFF"/>
            <w:tcMar>
              <w:left w:w="105" w:type="dxa"/>
              <w:right w:w="105" w:type="dxa"/>
            </w:tcMar>
          </w:tcPr>
          <w:p w14:paraId="634180F5" w14:textId="7CEDCD22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2088" w:type="dxa"/>
            <w:shd w:val="clear" w:color="auto" w:fill="99CCFF"/>
            <w:tcMar>
              <w:left w:w="105" w:type="dxa"/>
              <w:right w:w="105" w:type="dxa"/>
            </w:tcMar>
          </w:tcPr>
          <w:p w14:paraId="44AECB8D" w14:textId="79591607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47" w:type="dxa"/>
            <w:shd w:val="clear" w:color="auto" w:fill="CCECFF"/>
            <w:tcMar>
              <w:left w:w="105" w:type="dxa"/>
              <w:right w:w="105" w:type="dxa"/>
            </w:tcMar>
          </w:tcPr>
          <w:p w14:paraId="35EE7976" w14:textId="744B3C17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  <w:color w:val="FF0000"/>
              </w:rPr>
            </w:pPr>
          </w:p>
        </w:tc>
      </w:tr>
      <w:tr w:rsidR="5CE56144" w14:paraId="54A33C91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3A96D7C4" w14:textId="76964C78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Capacité d’accueil de la mention </w:t>
            </w:r>
            <w:r w:rsidRPr="5CE56144">
              <w:rPr>
                <w:rFonts w:ascii="Calibri" w:eastAsia="Calibri" w:hAnsi="Calibri" w:cs="Calibri"/>
                <w:b/>
                <w:bCs/>
                <w:u w:val="single"/>
              </w:rPr>
              <w:t>M1</w:t>
            </w:r>
          </w:p>
        </w:tc>
        <w:tc>
          <w:tcPr>
            <w:tcW w:w="2710" w:type="dxa"/>
            <w:shd w:val="clear" w:color="auto" w:fill="CCECFF"/>
            <w:tcMar>
              <w:left w:w="105" w:type="dxa"/>
              <w:right w:w="105" w:type="dxa"/>
            </w:tcMar>
          </w:tcPr>
          <w:p w14:paraId="4660D4B9" w14:textId="1A89B51C" w:rsidR="5CE56144" w:rsidRDefault="08D69535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</w:rPr>
              <w:t>6</w:t>
            </w:r>
            <w:r w:rsidR="1FB1E8E8" w:rsidRPr="0F9EFC05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088" w:type="dxa"/>
            <w:shd w:val="clear" w:color="auto" w:fill="99CCFF"/>
            <w:tcMar>
              <w:left w:w="105" w:type="dxa"/>
              <w:right w:w="105" w:type="dxa"/>
            </w:tcMar>
          </w:tcPr>
          <w:p w14:paraId="396C7192" w14:textId="5012ECE4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 xml:space="preserve">Capacité d’accueil du parcours </w:t>
            </w:r>
            <w:r w:rsidRPr="5CE56144">
              <w:rPr>
                <w:rFonts w:ascii="Calibri" w:eastAsia="Calibri" w:hAnsi="Calibri" w:cs="Calibri"/>
                <w:b/>
                <w:bCs/>
                <w:u w:val="single"/>
              </w:rPr>
              <w:t>M1</w:t>
            </w:r>
          </w:p>
        </w:tc>
        <w:tc>
          <w:tcPr>
            <w:tcW w:w="3347" w:type="dxa"/>
            <w:shd w:val="clear" w:color="auto" w:fill="CCECFF"/>
            <w:tcMar>
              <w:left w:w="105" w:type="dxa"/>
              <w:right w:w="105" w:type="dxa"/>
            </w:tcMar>
          </w:tcPr>
          <w:p w14:paraId="74E1E01C" w14:textId="21A635B1" w:rsidR="5CE56144" w:rsidRDefault="0081E60D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</w:rPr>
              <w:t>20</w:t>
            </w:r>
          </w:p>
        </w:tc>
      </w:tr>
      <w:tr w:rsidR="5CE56144" w14:paraId="79D7DA84" w14:textId="77777777" w:rsidTr="0F9EFC05">
        <w:trPr>
          <w:trHeight w:val="300"/>
        </w:trPr>
        <w:tc>
          <w:tcPr>
            <w:tcW w:w="2310" w:type="dxa"/>
            <w:shd w:val="clear" w:color="auto" w:fill="99CCFF"/>
            <w:tcMar>
              <w:left w:w="105" w:type="dxa"/>
              <w:right w:w="105" w:type="dxa"/>
            </w:tcMar>
          </w:tcPr>
          <w:p w14:paraId="4CA672CE" w14:textId="40F2238B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 xml:space="preserve">Capacité offerte de la mention </w:t>
            </w:r>
            <w:r w:rsidRPr="5CE56144">
              <w:rPr>
                <w:rFonts w:ascii="Calibri" w:eastAsia="Calibri" w:hAnsi="Calibri" w:cs="Calibri"/>
                <w:b/>
                <w:bCs/>
                <w:u w:val="single"/>
              </w:rPr>
              <w:t>M1</w:t>
            </w:r>
            <w:r w:rsidRPr="5CE56144">
              <w:rPr>
                <w:rFonts w:ascii="Calibri" w:eastAsia="Calibri" w:hAnsi="Calibri" w:cs="Calibri"/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2710" w:type="dxa"/>
            <w:shd w:val="clear" w:color="auto" w:fill="CCECFF"/>
            <w:tcMar>
              <w:left w:w="105" w:type="dxa"/>
              <w:right w:w="105" w:type="dxa"/>
            </w:tcMar>
          </w:tcPr>
          <w:p w14:paraId="532DD449" w14:textId="21762109" w:rsidR="5CE56144" w:rsidRDefault="21660BC6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2088" w:type="dxa"/>
            <w:shd w:val="clear" w:color="auto" w:fill="99CCFF"/>
            <w:tcMar>
              <w:left w:w="105" w:type="dxa"/>
              <w:right w:w="105" w:type="dxa"/>
            </w:tcMar>
          </w:tcPr>
          <w:p w14:paraId="6CE8729E" w14:textId="6A43188A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 xml:space="preserve">Capacité offerte du parcours </w:t>
            </w:r>
            <w:r w:rsidRPr="5CE56144">
              <w:rPr>
                <w:rFonts w:ascii="Calibri" w:eastAsia="Calibri" w:hAnsi="Calibri" w:cs="Calibri"/>
                <w:b/>
                <w:bCs/>
                <w:u w:val="single"/>
              </w:rPr>
              <w:t>M1</w:t>
            </w:r>
            <w:r w:rsidRPr="5CE56144">
              <w:rPr>
                <w:rFonts w:ascii="Calibri" w:eastAsia="Calibri" w:hAnsi="Calibri" w:cs="Calibri"/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3347" w:type="dxa"/>
            <w:shd w:val="clear" w:color="auto" w:fill="CCECFF"/>
            <w:tcMar>
              <w:left w:w="105" w:type="dxa"/>
              <w:right w:w="105" w:type="dxa"/>
            </w:tcMar>
          </w:tcPr>
          <w:p w14:paraId="3D57D352" w14:textId="7F9C774D" w:rsidR="5CE56144" w:rsidRDefault="643F4931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</w:rPr>
              <w:t>17</w:t>
            </w:r>
          </w:p>
        </w:tc>
      </w:tr>
    </w:tbl>
    <w:p w14:paraId="1703E492" w14:textId="1FACF39D" w:rsidR="00467977" w:rsidRDefault="00467977" w:rsidP="5CE56144">
      <w:pPr>
        <w:rPr>
          <w:rFonts w:ascii="Calibri" w:eastAsia="Calibri" w:hAnsi="Calibri" w:cs="Calibri"/>
        </w:rPr>
      </w:pPr>
    </w:p>
    <w:tbl>
      <w:tblPr>
        <w:tblStyle w:val="Grilledutableau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9885"/>
      </w:tblGrid>
      <w:tr w:rsidR="5CE56144" w14:paraId="27A13CA0" w14:textId="77777777" w:rsidTr="38805E67">
        <w:trPr>
          <w:trHeight w:val="300"/>
        </w:trPr>
        <w:tc>
          <w:tcPr>
            <w:tcW w:w="10440" w:type="dxa"/>
            <w:gridSpan w:val="2"/>
            <w:shd w:val="clear" w:color="auto" w:fill="FFD966" w:themeFill="accent4" w:themeFillTint="99"/>
            <w:tcMar>
              <w:left w:w="105" w:type="dxa"/>
              <w:right w:w="105" w:type="dxa"/>
            </w:tcMar>
          </w:tcPr>
          <w:p w14:paraId="292E4DA0" w14:textId="0E361CB0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5CE5614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5CE56144" w14:paraId="351E5835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16EF0FA9" w14:textId="18EB00BF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7DC602A0" w14:textId="491E04CC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Posséder une expérience professionnelle ou extra-professionnelle en lien avec la sphère publique</w:t>
            </w:r>
          </w:p>
        </w:tc>
      </w:tr>
      <w:tr w:rsidR="5CE56144" w14:paraId="4AEBAD14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6FDB7551" w14:textId="34AAD59C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375D70A1" w14:textId="6B53A21F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Savoir se présenter (CV, lettre de motivation, aisance lors de l’entretien...)</w:t>
            </w:r>
          </w:p>
        </w:tc>
      </w:tr>
      <w:tr w:rsidR="5CE56144" w14:paraId="5D51B543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37226347" w14:textId="3AB0BABF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2D16C9EB" w14:textId="5EF71027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Disposer de bonnes compétences techniques et relationnelles (Savoir être)</w:t>
            </w:r>
          </w:p>
        </w:tc>
      </w:tr>
      <w:tr w:rsidR="5CE56144" w14:paraId="7B8B01D3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560AA427" w14:textId="4E3A2CB3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08D06BE7" w14:textId="2742BF53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Avoir un projet professionnel en lien avec la sphère publique</w:t>
            </w:r>
          </w:p>
        </w:tc>
      </w:tr>
      <w:tr w:rsidR="5CE56144" w14:paraId="748D7E8C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62BDD4DE" w14:textId="78C65091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20F2E776" w14:textId="2BC789F9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Maîtriser la langue française (à l’écrit et à l’oral)</w:t>
            </w:r>
          </w:p>
        </w:tc>
      </w:tr>
      <w:tr w:rsidR="5CE56144" w14:paraId="2664CF4A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0CE551F8" w14:textId="5ED37B04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56A808E7" w14:textId="590AFA8F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Développer une motivation pour travailler dans la sphère publique</w:t>
            </w:r>
          </w:p>
        </w:tc>
      </w:tr>
      <w:tr w:rsidR="38805E67" w14:paraId="1B614E52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775AFB2D" w14:textId="337306B6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43D4F1F9" w14:textId="08C4E35B" w:rsidR="38805E67" w:rsidRDefault="38805E67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Être ouvert au digital et/ou au développement durable</w:t>
            </w:r>
          </w:p>
        </w:tc>
      </w:tr>
      <w:tr w:rsidR="38805E67" w14:paraId="62F119CA" w14:textId="77777777" w:rsidTr="38805E67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23A6E9FD" w14:textId="3DFB9828" w:rsidR="38805E67" w:rsidRDefault="38805E67" w:rsidP="38805E6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885" w:type="dxa"/>
            <w:tcMar>
              <w:left w:w="105" w:type="dxa"/>
              <w:right w:w="105" w:type="dxa"/>
            </w:tcMar>
          </w:tcPr>
          <w:p w14:paraId="4F2EF5EC" w14:textId="5170D537" w:rsidR="38805E67" w:rsidRDefault="38805E67" w:rsidP="38805E67">
            <w:pPr>
              <w:spacing w:line="259" w:lineRule="auto"/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Disposer de capacités d’analyse, de réflexion, de structure et de synthèse </w:t>
            </w:r>
          </w:p>
        </w:tc>
      </w:tr>
    </w:tbl>
    <w:p w14:paraId="0620E16B" w14:textId="2E235680" w:rsidR="00467977" w:rsidRDefault="00467977" w:rsidP="5CE56144">
      <w:pPr>
        <w:rPr>
          <w:rFonts w:ascii="Calibri" w:eastAsia="Calibri" w:hAnsi="Calibri" w:cs="Calibri"/>
        </w:rPr>
      </w:pPr>
    </w:p>
    <w:p w14:paraId="3B416179" w14:textId="65EAC828" w:rsidR="00467977" w:rsidRDefault="163626C0" w:rsidP="5CE56144">
      <w:pPr>
        <w:jc w:val="center"/>
        <w:rPr>
          <w:rFonts w:ascii="Calibri" w:eastAsia="Calibri" w:hAnsi="Calibri" w:cs="Calibri"/>
          <w:sz w:val="24"/>
          <w:szCs w:val="24"/>
        </w:rPr>
      </w:pPr>
      <w:r w:rsidRPr="5CE56144">
        <w:rPr>
          <w:rFonts w:ascii="Calibri" w:eastAsia="Calibri" w:hAnsi="Calibri" w:cs="Calibri"/>
          <w:b/>
          <w:bCs/>
          <w:sz w:val="24"/>
          <w:szCs w:val="24"/>
        </w:rPr>
        <w:t>Pièces constitutives du dossier</w:t>
      </w:r>
      <w:r w:rsidR="00467977">
        <w:br/>
      </w:r>
      <w:r w:rsidRPr="5CE56144">
        <w:rPr>
          <w:rFonts w:ascii="Calibri" w:eastAsia="Calibri" w:hAnsi="Calibri" w:cs="Calibri"/>
          <w:b/>
          <w:bCs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1521"/>
        <w:gridCol w:w="6291"/>
      </w:tblGrid>
      <w:tr w:rsidR="5CE56144" w14:paraId="6FCE4D99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53556834" w14:textId="1B1F8143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</w:tcPr>
          <w:p w14:paraId="37600521" w14:textId="752A51A2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Demandées OUI/NON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3626719D" w14:textId="28A611F6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Critères d’appréciation</w:t>
            </w:r>
          </w:p>
        </w:tc>
      </w:tr>
      <w:tr w:rsidR="5CE56144" w14:paraId="14FC0707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6335F54E" w14:textId="776D7A9C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Relevé de notes du baccalauréat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4EB7950D" w14:textId="7240E7B4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2DECC45F" w14:textId="732C82DE" w:rsidR="5CE56144" w:rsidRDefault="4B87721E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Matières examinées : Français, Mathématiques, Economie si applicable, Anglais</w:t>
            </w:r>
          </w:p>
        </w:tc>
      </w:tr>
      <w:tr w:rsidR="5CE56144" w14:paraId="722C1C06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1FCD9349" w14:textId="05779CDB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b/>
                <w:bCs/>
              </w:rPr>
              <w:t>Relevés de notes des études supérieures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6C0118A4" w14:textId="5DDF1741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563DA580" w14:textId="6FFEF58B" w:rsidR="5CE56144" w:rsidRDefault="22B3DBA6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 xml:space="preserve">Matières examinées : Management public, Management, Marketing, Stratégie, RH, Comptabilité/Contrôle de gestion, Finance, </w:t>
            </w:r>
          </w:p>
          <w:p w14:paraId="3542C336" w14:textId="114590B1" w:rsidR="5CE56144" w:rsidRDefault="5CE56144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2C0D96A1" w14:textId="68A2F8DF" w:rsidR="5CE56144" w:rsidRDefault="22B3DBA6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Matières fondamentales pour lesquelles l’absence de connaissances est rédhibitoire :  Non</w:t>
            </w:r>
          </w:p>
          <w:p w14:paraId="123A0792" w14:textId="517EFAC6" w:rsidR="5CE56144" w:rsidRDefault="5CE56144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371C5C65" w14:textId="6468B2AB" w:rsidR="5CE56144" w:rsidRDefault="22B3DBA6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 ? Oui</w:t>
            </w:r>
          </w:p>
          <w:p w14:paraId="61F9A22C" w14:textId="26E73440" w:rsidR="5CE56144" w:rsidRDefault="5CE56144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492FBB49" w14:textId="212ED345" w:rsidR="5CE56144" w:rsidRDefault="22B3DBA6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 ? Oui</w:t>
            </w:r>
          </w:p>
        </w:tc>
      </w:tr>
      <w:tr w:rsidR="5CE56144" w14:paraId="5E4C7880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74215872" w14:textId="5D7356DF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b/>
                <w:bCs/>
              </w:rPr>
              <w:lastRenderedPageBreak/>
              <w:t>Lettre de motivation et descriptif du projet professionnel 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5B3FD72E" w14:textId="7C6CE70C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249BDCA8" w14:textId="3C5DF6E2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Cohérence entre le diplôme envisagé et le descriptif du projet professionnel</w:t>
            </w:r>
          </w:p>
          <w:p w14:paraId="0E3728A2" w14:textId="042AAAC0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35BC64E" w14:textId="4EEF2620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Qualité rédactionnelle (orthographe, défaut de structure ou de syntaxe)</w:t>
            </w:r>
          </w:p>
          <w:p w14:paraId="355B9A96" w14:textId="7B3604A3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5C6F25" w14:textId="0015FF33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Cohérence de la réflexion (développement de l’argumentaire)</w:t>
            </w:r>
          </w:p>
        </w:tc>
      </w:tr>
      <w:tr w:rsidR="5CE56144" w14:paraId="6DE0FB36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2DD2E78B" w14:textId="2D241604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b/>
                <w:bCs/>
              </w:rPr>
              <w:t>Curriculum Vitæ détaillé 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25DB6612" w14:textId="73D27B98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7D995337" w14:textId="313DE79A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5CE56144" w14:paraId="4F7176FF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02027BFF" w14:textId="139DC3B3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>Lettres de recommandation </w:t>
            </w:r>
          </w:p>
          <w:p w14:paraId="156AD2A4" w14:textId="158CA132" w:rsidR="5CE56144" w:rsidRDefault="160B02CB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57661D99" w:rsidRPr="0F9EFC05">
              <w:rPr>
                <w:rFonts w:ascii="MS Gothic" w:eastAsia="MS Gothic" w:hAnsi="MS Gothic" w:cs="MS Gothic"/>
                <w:b/>
                <w:bCs/>
              </w:rPr>
              <w:t>☒</w:t>
            </w:r>
            <w:r w:rsidRPr="0F9EFC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F9EFC05">
              <w:rPr>
                <w:rFonts w:ascii="Calibri" w:eastAsia="Calibri" w:hAnsi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26F37BA9" w14:textId="3A522AB0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1B9F4D7F" w14:textId="239D7C3D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</w:rPr>
              <w:t>Ne rentre pas dans les critères de sélection mais permet d’apporter un soutien à la candidature</w:t>
            </w:r>
          </w:p>
        </w:tc>
      </w:tr>
      <w:tr w:rsidR="5CE56144" w14:paraId="4657F9CB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54CFC62B" w14:textId="282457AE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 xml:space="preserve">Niveau de langue en français pour les candidats titulaires d'un diplôme étranger  </w:t>
            </w:r>
          </w:p>
          <w:p w14:paraId="2A1E3128" w14:textId="2B94AFCC" w:rsidR="5CE56144" w:rsidRDefault="160B02CB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 xml:space="preserve">  </w:t>
            </w:r>
            <w:r w:rsidR="0FA46C67" w:rsidRPr="0F9EFC05">
              <w:rPr>
                <w:rFonts w:ascii="MS Gothic" w:eastAsia="MS Gothic" w:hAnsi="MS Gothic" w:cs="MS Gothic"/>
                <w:b/>
                <w:bCs/>
              </w:rPr>
              <w:t>☒</w:t>
            </w:r>
            <w:r w:rsidR="0FA46C67" w:rsidRPr="0F9EFC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F9EFC05">
              <w:rPr>
                <w:rFonts w:ascii="Calibri" w:eastAsia="Calibri" w:hAnsi="Calibri" w:cs="Calibri"/>
                <w:b/>
                <w:bCs/>
                <w:i/>
                <w:iCs/>
              </w:rPr>
              <w:t>Facultatif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5816063C" w14:textId="7DAD9F15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78C29BAA" w14:textId="7123A990" w:rsidR="5CE56144" w:rsidRDefault="00B6E4AE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Niveau CECRL attendu : B2  </w:t>
            </w:r>
          </w:p>
          <w:p w14:paraId="488FAB86" w14:textId="3C260943" w:rsidR="5CE56144" w:rsidRDefault="00B6E4AE" w:rsidP="0F9EFC05">
            <w:pPr>
              <w:spacing w:line="259" w:lineRule="auto"/>
            </w:pPr>
            <w:r w:rsidRPr="0F9EFC05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29A7D2F7" w14:textId="15471DF1" w:rsidR="5CE56144" w:rsidRDefault="79591A5C" w:rsidP="069E97B3">
            <w:pPr>
              <w:spacing w:line="259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4FF61B74" w14:textId="253FB314" w:rsidR="5CE56144" w:rsidRDefault="5CE56144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CE56144" w14:paraId="75D3198C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69380D21" w14:textId="6BC6EAAD" w:rsidR="5CE56144" w:rsidRDefault="160B02CB" w:rsidP="0F9EFC05">
            <w:pPr>
              <w:tabs>
                <w:tab w:val="center" w:pos="3017"/>
              </w:tabs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>Niveau de langue en anglais</w:t>
            </w:r>
            <w:r w:rsidRPr="0F9EFC05">
              <w:rPr>
                <w:rFonts w:ascii="Calibri" w:eastAsia="Calibri" w:hAnsi="Calibri" w:cs="Calibri"/>
              </w:rPr>
              <w:t xml:space="preserve"> </w:t>
            </w:r>
          </w:p>
          <w:p w14:paraId="3585E7DA" w14:textId="32516288" w:rsidR="5CE56144" w:rsidRDefault="160B02CB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 xml:space="preserve">  </w:t>
            </w:r>
            <w:proofErr w:type="gramStart"/>
            <w:r w:rsidRPr="0F9EFC05">
              <w:rPr>
                <w:rFonts w:ascii="MS Gothic" w:eastAsia="MS Gothic" w:hAnsi="MS Gothic" w:cs="MS Gothic"/>
                <w:b/>
                <w:bCs/>
              </w:rPr>
              <w:t>☒</w:t>
            </w:r>
            <w:r w:rsidRPr="0F9EFC05">
              <w:rPr>
                <w:rFonts w:ascii="Calibri" w:eastAsia="Calibri" w:hAnsi="Calibri" w:cs="Calibri"/>
                <w:b/>
                <w:bCs/>
              </w:rPr>
              <w:t xml:space="preserve">  </w:t>
            </w:r>
            <w:r w:rsidRPr="0F9EFC05">
              <w:rPr>
                <w:rFonts w:ascii="Calibri" w:eastAsia="Calibri" w:hAnsi="Calibri" w:cs="Calibri"/>
                <w:b/>
                <w:bCs/>
                <w:i/>
                <w:iCs/>
              </w:rPr>
              <w:t>Facultatif</w:t>
            </w:r>
            <w:proofErr w:type="gramEnd"/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51302BA0" w14:textId="6F371D0C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3B8E55AE" w14:textId="209065C9" w:rsidR="5CE56144" w:rsidRDefault="2D901A54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candidature. La maîtrise de la langue anglaise est importante dans le cadre des lectures dans le cadre du mémoire. Certains séminaires (de recherche) pourront se dérouler en langue anglaise</w:t>
            </w:r>
          </w:p>
        </w:tc>
      </w:tr>
      <w:tr w:rsidR="5CE56144" w14:paraId="35A6A362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3B9E4B78" w14:textId="7A59E25B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b/>
                <w:bCs/>
              </w:rPr>
              <w:t>Productions personnelles (dossier, bibliographie, mémoire…)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47D7BB1B" w14:textId="4F906A24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6291" w:type="dxa"/>
            <w:shd w:val="clear" w:color="auto" w:fill="F7CAAC" w:themeFill="accent2" w:themeFillTint="66"/>
            <w:tcMar>
              <w:left w:w="105" w:type="dxa"/>
              <w:right w:w="105" w:type="dxa"/>
            </w:tcMar>
            <w:vAlign w:val="center"/>
          </w:tcPr>
          <w:p w14:paraId="77B65DB6" w14:textId="168AFBAA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</w:rPr>
              <w:t>Elément permettant d’évaluer la pertinence des travaux effectués au regard du diplôme souhaité</w:t>
            </w:r>
          </w:p>
        </w:tc>
      </w:tr>
      <w:tr w:rsidR="5CE56144" w14:paraId="68F89A9C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40B19B8F" w14:textId="1CEAC027" w:rsidR="5CE56144" w:rsidRDefault="160B02CB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>Justificatifs d’expérience professionnelle </w:t>
            </w:r>
          </w:p>
          <w:p w14:paraId="084C8179" w14:textId="3E771320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  <w:b/>
                <w:bCs/>
              </w:rPr>
              <w:t xml:space="preserve">  </w:t>
            </w:r>
            <w:proofErr w:type="gramStart"/>
            <w:r w:rsidRPr="5CE56144">
              <w:rPr>
                <w:rFonts w:ascii="MS Gothic" w:eastAsia="MS Gothic" w:hAnsi="MS Gothic" w:cs="MS Gothic"/>
                <w:b/>
                <w:bCs/>
              </w:rPr>
              <w:t>☒</w:t>
            </w:r>
            <w:r w:rsidRPr="5CE56144">
              <w:rPr>
                <w:rFonts w:ascii="Calibri" w:eastAsia="Calibri" w:hAnsi="Calibri" w:cs="Calibri"/>
                <w:b/>
                <w:bCs/>
              </w:rPr>
              <w:t xml:space="preserve">  </w:t>
            </w:r>
            <w:r w:rsidRPr="5CE56144">
              <w:rPr>
                <w:rFonts w:ascii="Calibri" w:eastAsia="Calibri" w:hAnsi="Calibri" w:cs="Calibri"/>
                <w:b/>
                <w:bCs/>
                <w:i/>
                <w:iCs/>
              </w:rPr>
              <w:t>Facultatif</w:t>
            </w:r>
            <w:proofErr w:type="gramEnd"/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2E6848CB" w14:textId="46117612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B995972" w14:textId="60B509B0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</w:rPr>
              <w:t>Elément permettant d’apprécier l’adaptation du profil aux exigences du diplôme souhaité</w:t>
            </w:r>
          </w:p>
        </w:tc>
      </w:tr>
      <w:tr w:rsidR="5CE56144" w14:paraId="5FF26358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</w:tcPr>
          <w:p w14:paraId="14C7268B" w14:textId="1066181A" w:rsidR="5CE56144" w:rsidRDefault="034FC7E4" w:rsidP="38805E6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8805E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Promesse de contrat de professionnalisation ou d’apprentissage (pour les formations en alternance) </w:t>
            </w:r>
          </w:p>
          <w:p w14:paraId="0D07D992" w14:textId="7ED5E706" w:rsidR="5CE56144" w:rsidRDefault="0720FCA1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F9EFC05">
              <w:rPr>
                <w:rFonts w:ascii="MS Gothic" w:eastAsia="MS Gothic" w:hAnsi="MS Gothic" w:cs="MS Gothic"/>
                <w:b/>
                <w:bCs/>
                <w:color w:val="000000" w:themeColor="text1"/>
              </w:rPr>
              <w:t>☒</w:t>
            </w:r>
            <w:r w:rsidRPr="0F9EFC05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0F9EFC05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11D4CF62" w14:textId="41EB32F9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1213FAC1" w14:textId="772B4C05" w:rsidR="5CE56144" w:rsidRDefault="62A23A7C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color w:val="000000" w:themeColor="text1"/>
              </w:rPr>
              <w:t>Promesse d’embauche obligatoire dans la mesure où la formation est en alternance. Le document sera à fournir au plus tard au moment de l’inscription.</w:t>
            </w:r>
          </w:p>
        </w:tc>
      </w:tr>
      <w:tr w:rsidR="5CE56144" w14:paraId="6A0AAAE8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603C298F" w14:textId="201949ED" w:rsidR="5CE56144" w:rsidRDefault="38F5337B" w:rsidP="0F9EFC05">
            <w:pPr>
              <w:spacing w:line="259" w:lineRule="auto"/>
              <w:rPr>
                <w:rFonts w:ascii="Calibri" w:eastAsia="Calibri" w:hAnsi="Calibri" w:cs="Calibri"/>
              </w:rPr>
            </w:pPr>
            <w:r w:rsidRPr="0F9EFC05">
              <w:rPr>
                <w:rFonts w:ascii="Calibri" w:eastAsia="Calibri" w:hAnsi="Calibri" w:cs="Calibri"/>
                <w:b/>
                <w:bCs/>
              </w:rPr>
              <w:t>Document attestant d'une compétence complémentaire (préciser)</w:t>
            </w:r>
            <w:r w:rsidRPr="0F9EFC05">
              <w:rPr>
                <w:rFonts w:ascii="MS Gothic" w:eastAsia="MS Gothic" w:hAnsi="MS Gothic" w:cs="MS Gothic"/>
                <w:b/>
                <w:bCs/>
              </w:rPr>
              <w:t xml:space="preserve"> </w:t>
            </w:r>
            <w:r w:rsidR="125904BA" w:rsidRPr="0F9EFC05">
              <w:rPr>
                <w:rFonts w:ascii="MS Gothic" w:eastAsia="MS Gothic" w:hAnsi="MS Gothic" w:cs="MS Gothic"/>
                <w:b/>
                <w:bCs/>
              </w:rPr>
              <w:t>☒</w:t>
            </w:r>
            <w:r w:rsidRPr="0F9EFC05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F9EFC05">
              <w:rPr>
                <w:rFonts w:ascii="Calibri" w:eastAsia="Calibri" w:hAnsi="Calibri" w:cs="Calibri"/>
                <w:b/>
                <w:bCs/>
                <w:i/>
                <w:iCs/>
              </w:rPr>
              <w:t>Obligatoire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5066254D" w14:textId="230AAC4D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1BE05121" w14:textId="0A60AACF" w:rsidR="5CE56144" w:rsidRDefault="15FFDC07" w:rsidP="069E97B3">
            <w:pPr>
              <w:spacing w:line="259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Préciser les critères : </w:t>
            </w:r>
          </w:p>
          <w:p w14:paraId="70BB5956" w14:textId="34752993" w:rsidR="5CE56144" w:rsidRDefault="15FFDC07" w:rsidP="069E97B3">
            <w:pPr>
              <w:spacing w:line="259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 </w:t>
            </w:r>
          </w:p>
          <w:p w14:paraId="75933AAA" w14:textId="2706B109" w:rsidR="5CE56144" w:rsidRDefault="15FFDC07" w:rsidP="069E97B3">
            <w:pPr>
              <w:spacing w:line="259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 xml:space="preserve">Résultat du test à fournir au plus tard au moment de l’entretien ou avant la fin de la phase d’admission. </w:t>
            </w:r>
          </w:p>
          <w:p w14:paraId="57DB8FF2" w14:textId="49A5F718" w:rsidR="5CE56144" w:rsidRDefault="15FFDC07" w:rsidP="069E97B3">
            <w:pPr>
              <w:spacing w:line="259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2C55F86B" w14:textId="31BCA007" w:rsidR="5CE56144" w:rsidRDefault="5CE56144" w:rsidP="0F9EFC05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CE56144" w14:paraId="56F9CAB8" w14:textId="77777777" w:rsidTr="069E97B3">
        <w:trPr>
          <w:trHeight w:val="300"/>
        </w:trPr>
        <w:tc>
          <w:tcPr>
            <w:tcW w:w="2643" w:type="dxa"/>
            <w:shd w:val="clear" w:color="auto" w:fill="0D0D0D" w:themeFill="text1" w:themeFillTint="F2"/>
            <w:tcMar>
              <w:left w:w="105" w:type="dxa"/>
              <w:right w:w="105" w:type="dxa"/>
            </w:tcMar>
          </w:tcPr>
          <w:p w14:paraId="1838CAE5" w14:textId="3FECB69B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1" w:type="dxa"/>
            <w:shd w:val="clear" w:color="auto" w:fill="0D0D0D" w:themeFill="text1" w:themeFillTint="F2"/>
            <w:tcMar>
              <w:left w:w="105" w:type="dxa"/>
              <w:right w:w="105" w:type="dxa"/>
            </w:tcMar>
          </w:tcPr>
          <w:p w14:paraId="1EE769CA" w14:textId="76C483CA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91" w:type="dxa"/>
            <w:shd w:val="clear" w:color="auto" w:fill="000000" w:themeFill="text1"/>
            <w:tcMar>
              <w:left w:w="105" w:type="dxa"/>
              <w:right w:w="105" w:type="dxa"/>
            </w:tcMar>
          </w:tcPr>
          <w:p w14:paraId="7429864D" w14:textId="218861EC" w:rsidR="5CE56144" w:rsidRDefault="5CE56144" w:rsidP="5CE5614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5CE56144" w14:paraId="68757205" w14:textId="77777777" w:rsidTr="069E97B3">
        <w:trPr>
          <w:trHeight w:val="300"/>
        </w:trPr>
        <w:tc>
          <w:tcPr>
            <w:tcW w:w="2643" w:type="dxa"/>
            <w:shd w:val="clear" w:color="auto" w:fill="99CCFF"/>
            <w:tcMar>
              <w:left w:w="105" w:type="dxa"/>
              <w:right w:w="105" w:type="dxa"/>
            </w:tcMar>
            <w:vAlign w:val="center"/>
          </w:tcPr>
          <w:p w14:paraId="02DF9317" w14:textId="797F9ED7" w:rsidR="5CE56144" w:rsidRDefault="2E3B78E9" w:rsidP="38805E67">
            <w:pPr>
              <w:spacing w:line="259" w:lineRule="auto"/>
              <w:rPr>
                <w:rFonts w:ascii="Calibri" w:eastAsia="Calibri" w:hAnsi="Calibri" w:cs="Calibri"/>
              </w:rPr>
            </w:pPr>
            <w:r w:rsidRPr="38805E67">
              <w:rPr>
                <w:rFonts w:ascii="Calibri" w:eastAsia="Calibri" w:hAnsi="Calibri" w:cs="Calibri"/>
                <w:b/>
                <w:bCs/>
              </w:rPr>
              <w:t>Entretien oral</w:t>
            </w:r>
          </w:p>
        </w:tc>
        <w:tc>
          <w:tcPr>
            <w:tcW w:w="1521" w:type="dxa"/>
            <w:shd w:val="clear" w:color="auto" w:fill="CCECFF"/>
            <w:tcMar>
              <w:left w:w="105" w:type="dxa"/>
              <w:right w:w="105" w:type="dxa"/>
            </w:tcMar>
            <w:vAlign w:val="center"/>
          </w:tcPr>
          <w:p w14:paraId="7333B267" w14:textId="44C6200B" w:rsidR="5CE56144" w:rsidRDefault="5CE56144" w:rsidP="5CE56144">
            <w:pPr>
              <w:spacing w:line="259" w:lineRule="auto"/>
              <w:jc w:val="center"/>
              <w:rPr>
                <w:rFonts w:ascii="Calibri" w:eastAsia="Calibri" w:hAnsi="Calibri" w:cs="Calibri"/>
              </w:rPr>
            </w:pPr>
            <w:r w:rsidRPr="5CE56144"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6291" w:type="dxa"/>
            <w:shd w:val="clear" w:color="auto" w:fill="E2EFD9" w:themeFill="accent6" w:themeFillTint="33"/>
            <w:tcMar>
              <w:left w:w="105" w:type="dxa"/>
              <w:right w:w="105" w:type="dxa"/>
            </w:tcMar>
          </w:tcPr>
          <w:p w14:paraId="4A71D432" w14:textId="78B99613" w:rsidR="5CE56144" w:rsidRDefault="2F96DF9A" w:rsidP="069E97B3">
            <w:pPr>
              <w:spacing w:after="160" w:line="257" w:lineRule="auto"/>
              <w:rPr>
                <w:rFonts w:ascii="Calibri" w:eastAsia="Calibri" w:hAnsi="Calibri" w:cs="Calibri"/>
              </w:rPr>
            </w:pPr>
            <w:r w:rsidRPr="069E97B3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14:paraId="20088A28" w14:textId="698F5E6C" w:rsidR="00467977" w:rsidRDefault="00467977" w:rsidP="5CE56144">
      <w:pPr>
        <w:rPr>
          <w:rFonts w:ascii="Calibri" w:eastAsia="Calibri" w:hAnsi="Calibri" w:cs="Calibri"/>
        </w:rPr>
      </w:pPr>
    </w:p>
    <w:p w14:paraId="017A7A40" w14:textId="744E26ED" w:rsidR="00467977" w:rsidRDefault="00467977" w:rsidP="5CE56144">
      <w:pPr>
        <w:rPr>
          <w:rFonts w:ascii="Calibri" w:eastAsia="Calibri" w:hAnsi="Calibri" w:cs="Calibri"/>
        </w:rPr>
      </w:pPr>
    </w:p>
    <w:p w14:paraId="0D2B0D64" w14:textId="14BC01DA" w:rsidR="00467977" w:rsidRDefault="00467977" w:rsidP="5CE56144">
      <w:pPr>
        <w:rPr>
          <w:rFonts w:ascii="Calibri" w:eastAsia="Calibri" w:hAnsi="Calibri" w:cs="Calibri"/>
        </w:rPr>
      </w:pPr>
    </w:p>
    <w:p w14:paraId="637805D2" w14:textId="42F98771" w:rsidR="00467977" w:rsidRDefault="00467977" w:rsidP="5CE56144">
      <w:pPr>
        <w:rPr>
          <w:b/>
          <w:bCs/>
          <w:sz w:val="28"/>
          <w:szCs w:val="28"/>
        </w:rPr>
      </w:pPr>
    </w:p>
    <w:p w14:paraId="72370FE8" w14:textId="77777777" w:rsidR="00ED44A9" w:rsidRDefault="00ED44A9"/>
    <w:sectPr w:rsidR="00ED44A9" w:rsidSect="002E119E">
      <w:headerReference w:type="default" r:id="rId7"/>
      <w:pgSz w:w="11906" w:h="16838"/>
      <w:pgMar w:top="113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4457F" w14:textId="77777777" w:rsidR="00386F3E" w:rsidRDefault="00386F3E" w:rsidP="00596989">
      <w:pPr>
        <w:spacing w:after="0" w:line="240" w:lineRule="auto"/>
      </w:pPr>
      <w:r>
        <w:separator/>
      </w:r>
    </w:p>
  </w:endnote>
  <w:endnote w:type="continuationSeparator" w:id="0">
    <w:p w14:paraId="6D866215" w14:textId="77777777" w:rsidR="00386F3E" w:rsidRDefault="00386F3E" w:rsidP="0059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B1635" w14:textId="77777777" w:rsidR="00386F3E" w:rsidRDefault="00386F3E" w:rsidP="00596989">
      <w:pPr>
        <w:spacing w:after="0" w:line="240" w:lineRule="auto"/>
      </w:pPr>
      <w:r>
        <w:separator/>
      </w:r>
    </w:p>
  </w:footnote>
  <w:footnote w:type="continuationSeparator" w:id="0">
    <w:p w14:paraId="307B08DA" w14:textId="77777777" w:rsidR="00386F3E" w:rsidRDefault="00386F3E" w:rsidP="00596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0CB25" w14:textId="24922704" w:rsidR="00596989" w:rsidRDefault="001047B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2371B4F" wp14:editId="154C7F5D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4AA36"/>
    <w:multiLevelType w:val="hybridMultilevel"/>
    <w:tmpl w:val="F8AC87D6"/>
    <w:lvl w:ilvl="0" w:tplc="BEE2744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78E9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CD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8C4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6E0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82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8E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8C2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8C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1CB"/>
    <w:rsid w:val="000009B9"/>
    <w:rsid w:val="0002E5B6"/>
    <w:rsid w:val="001047B0"/>
    <w:rsid w:val="001A4CF7"/>
    <w:rsid w:val="002A2342"/>
    <w:rsid w:val="002E119E"/>
    <w:rsid w:val="0035111B"/>
    <w:rsid w:val="00386F3E"/>
    <w:rsid w:val="003B48CE"/>
    <w:rsid w:val="003D34BC"/>
    <w:rsid w:val="00412090"/>
    <w:rsid w:val="004151CB"/>
    <w:rsid w:val="00467580"/>
    <w:rsid w:val="00467977"/>
    <w:rsid w:val="004C741A"/>
    <w:rsid w:val="004E6AD2"/>
    <w:rsid w:val="004EFB83"/>
    <w:rsid w:val="00596989"/>
    <w:rsid w:val="006B441F"/>
    <w:rsid w:val="006B689C"/>
    <w:rsid w:val="006D7CE4"/>
    <w:rsid w:val="00736927"/>
    <w:rsid w:val="00782A19"/>
    <w:rsid w:val="007F288D"/>
    <w:rsid w:val="0081E60D"/>
    <w:rsid w:val="008363BA"/>
    <w:rsid w:val="00867564"/>
    <w:rsid w:val="0090390E"/>
    <w:rsid w:val="0090495E"/>
    <w:rsid w:val="0095250A"/>
    <w:rsid w:val="00976B64"/>
    <w:rsid w:val="009C49D2"/>
    <w:rsid w:val="009C4FFC"/>
    <w:rsid w:val="00A90568"/>
    <w:rsid w:val="00AF37C2"/>
    <w:rsid w:val="00AF6C2B"/>
    <w:rsid w:val="00B41817"/>
    <w:rsid w:val="00B51859"/>
    <w:rsid w:val="00B5C9C1"/>
    <w:rsid w:val="00B6E4AE"/>
    <w:rsid w:val="00C86A5A"/>
    <w:rsid w:val="00CACEA7"/>
    <w:rsid w:val="00E666CD"/>
    <w:rsid w:val="00ED44A9"/>
    <w:rsid w:val="00EDB868"/>
    <w:rsid w:val="00F05CBE"/>
    <w:rsid w:val="00F10CCB"/>
    <w:rsid w:val="00F9428A"/>
    <w:rsid w:val="00FA5255"/>
    <w:rsid w:val="00FC1DD7"/>
    <w:rsid w:val="00FFC250"/>
    <w:rsid w:val="01103CB2"/>
    <w:rsid w:val="018CE04B"/>
    <w:rsid w:val="01B9F11B"/>
    <w:rsid w:val="01CCB2E5"/>
    <w:rsid w:val="01CED764"/>
    <w:rsid w:val="020329F8"/>
    <w:rsid w:val="0248492A"/>
    <w:rsid w:val="029B92B1"/>
    <w:rsid w:val="02C6637B"/>
    <w:rsid w:val="0317567C"/>
    <w:rsid w:val="031C9CF2"/>
    <w:rsid w:val="034BEF7B"/>
    <w:rsid w:val="034FC7E4"/>
    <w:rsid w:val="035DC644"/>
    <w:rsid w:val="0372D189"/>
    <w:rsid w:val="03867507"/>
    <w:rsid w:val="03B1FD14"/>
    <w:rsid w:val="03B5776A"/>
    <w:rsid w:val="03D22EAA"/>
    <w:rsid w:val="03D666A7"/>
    <w:rsid w:val="03E50488"/>
    <w:rsid w:val="043BF4DA"/>
    <w:rsid w:val="045F65DB"/>
    <w:rsid w:val="04674575"/>
    <w:rsid w:val="047DE37F"/>
    <w:rsid w:val="04A5586A"/>
    <w:rsid w:val="04A6F52C"/>
    <w:rsid w:val="04C1ABEB"/>
    <w:rsid w:val="0502C752"/>
    <w:rsid w:val="05145670"/>
    <w:rsid w:val="059D17EB"/>
    <w:rsid w:val="05B1D05F"/>
    <w:rsid w:val="05EAB766"/>
    <w:rsid w:val="060653AD"/>
    <w:rsid w:val="0630778F"/>
    <w:rsid w:val="064D377C"/>
    <w:rsid w:val="064E657D"/>
    <w:rsid w:val="06502F70"/>
    <w:rsid w:val="06543DB4"/>
    <w:rsid w:val="065F3BF9"/>
    <w:rsid w:val="069A43EA"/>
    <w:rsid w:val="069E97B3"/>
    <w:rsid w:val="06BC3BED"/>
    <w:rsid w:val="06DA2D28"/>
    <w:rsid w:val="07029DB1"/>
    <w:rsid w:val="07047E91"/>
    <w:rsid w:val="0720FCA1"/>
    <w:rsid w:val="0728DEF0"/>
    <w:rsid w:val="0742E0B5"/>
    <w:rsid w:val="076EA535"/>
    <w:rsid w:val="0797069D"/>
    <w:rsid w:val="085748CE"/>
    <w:rsid w:val="0886B8AF"/>
    <w:rsid w:val="088A5978"/>
    <w:rsid w:val="08AE15A5"/>
    <w:rsid w:val="08D69535"/>
    <w:rsid w:val="08F54492"/>
    <w:rsid w:val="0932AD66"/>
    <w:rsid w:val="096C9774"/>
    <w:rsid w:val="09938D33"/>
    <w:rsid w:val="099EF382"/>
    <w:rsid w:val="09B08FF2"/>
    <w:rsid w:val="09C45CA8"/>
    <w:rsid w:val="09C8C83B"/>
    <w:rsid w:val="09E1857C"/>
    <w:rsid w:val="0A2C5750"/>
    <w:rsid w:val="0A3E55F5"/>
    <w:rsid w:val="0A48D615"/>
    <w:rsid w:val="0A63EA6F"/>
    <w:rsid w:val="0A9AF6C1"/>
    <w:rsid w:val="0AA49016"/>
    <w:rsid w:val="0AA5731B"/>
    <w:rsid w:val="0AB84D03"/>
    <w:rsid w:val="0AF6BAB2"/>
    <w:rsid w:val="0B5F1B84"/>
    <w:rsid w:val="0B7DE36E"/>
    <w:rsid w:val="0BAAC02D"/>
    <w:rsid w:val="0BB41CED"/>
    <w:rsid w:val="0BD7FA70"/>
    <w:rsid w:val="0C12B21D"/>
    <w:rsid w:val="0C2EDC10"/>
    <w:rsid w:val="0C3BAF2B"/>
    <w:rsid w:val="0C41437C"/>
    <w:rsid w:val="0C4DCE41"/>
    <w:rsid w:val="0C4EBFCA"/>
    <w:rsid w:val="0C541D64"/>
    <w:rsid w:val="0C5E5939"/>
    <w:rsid w:val="0CE28CED"/>
    <w:rsid w:val="0CF87433"/>
    <w:rsid w:val="0D18673F"/>
    <w:rsid w:val="0D4DFBDE"/>
    <w:rsid w:val="0D7B498E"/>
    <w:rsid w:val="0D7B5E24"/>
    <w:rsid w:val="0DE7CE82"/>
    <w:rsid w:val="0E75F563"/>
    <w:rsid w:val="0E84E18A"/>
    <w:rsid w:val="0E8C7538"/>
    <w:rsid w:val="0F52BB71"/>
    <w:rsid w:val="0F7CC534"/>
    <w:rsid w:val="0F8BBE26"/>
    <w:rsid w:val="0F92BDF9"/>
    <w:rsid w:val="0F99963B"/>
    <w:rsid w:val="0F9EFC05"/>
    <w:rsid w:val="0FA46C67"/>
    <w:rsid w:val="0FCB6103"/>
    <w:rsid w:val="0FD2E470"/>
    <w:rsid w:val="102982D7"/>
    <w:rsid w:val="10317F2B"/>
    <w:rsid w:val="104F451F"/>
    <w:rsid w:val="105434E1"/>
    <w:rsid w:val="108B09A7"/>
    <w:rsid w:val="108D6E93"/>
    <w:rsid w:val="1099D77F"/>
    <w:rsid w:val="109E0F67"/>
    <w:rsid w:val="10B71A1F"/>
    <w:rsid w:val="10C24DD3"/>
    <w:rsid w:val="1162F9DA"/>
    <w:rsid w:val="119D6692"/>
    <w:rsid w:val="11CEE38D"/>
    <w:rsid w:val="11D15107"/>
    <w:rsid w:val="11EB6B42"/>
    <w:rsid w:val="11FEB4A0"/>
    <w:rsid w:val="121C8F27"/>
    <w:rsid w:val="1251DC38"/>
    <w:rsid w:val="125904BA"/>
    <w:rsid w:val="1277AA5E"/>
    <w:rsid w:val="12825C64"/>
    <w:rsid w:val="12B9A401"/>
    <w:rsid w:val="12CC91C5"/>
    <w:rsid w:val="1360673E"/>
    <w:rsid w:val="138C5111"/>
    <w:rsid w:val="13BF34CF"/>
    <w:rsid w:val="1439EDF5"/>
    <w:rsid w:val="145C3B9F"/>
    <w:rsid w:val="14F72334"/>
    <w:rsid w:val="157B8E26"/>
    <w:rsid w:val="15B4B32C"/>
    <w:rsid w:val="15F7FF76"/>
    <w:rsid w:val="15FFDC07"/>
    <w:rsid w:val="1606464D"/>
    <w:rsid w:val="160A9D8B"/>
    <w:rsid w:val="160B02CB"/>
    <w:rsid w:val="160D7B6B"/>
    <w:rsid w:val="163626C0"/>
    <w:rsid w:val="16537F0F"/>
    <w:rsid w:val="169AA6B5"/>
    <w:rsid w:val="16C8557E"/>
    <w:rsid w:val="16D3C913"/>
    <w:rsid w:val="171F65B7"/>
    <w:rsid w:val="176547AE"/>
    <w:rsid w:val="18035382"/>
    <w:rsid w:val="18039C21"/>
    <w:rsid w:val="1829A89E"/>
    <w:rsid w:val="187A41E4"/>
    <w:rsid w:val="189E816C"/>
    <w:rsid w:val="18C154B3"/>
    <w:rsid w:val="18C503B8"/>
    <w:rsid w:val="191C7308"/>
    <w:rsid w:val="193312B1"/>
    <w:rsid w:val="198DB3EA"/>
    <w:rsid w:val="1996C4EB"/>
    <w:rsid w:val="199F6C82"/>
    <w:rsid w:val="19A9EFC6"/>
    <w:rsid w:val="19CBC76B"/>
    <w:rsid w:val="19E6F9EA"/>
    <w:rsid w:val="1A295D03"/>
    <w:rsid w:val="1A3A9B38"/>
    <w:rsid w:val="1A44BB44"/>
    <w:rsid w:val="1A586E1A"/>
    <w:rsid w:val="1A5A30A3"/>
    <w:rsid w:val="1AB4C231"/>
    <w:rsid w:val="1AC9C138"/>
    <w:rsid w:val="1AD321AD"/>
    <w:rsid w:val="1B0DA246"/>
    <w:rsid w:val="1B22020D"/>
    <w:rsid w:val="1B9BF4BE"/>
    <w:rsid w:val="1BAF4122"/>
    <w:rsid w:val="1BD800B1"/>
    <w:rsid w:val="1BE0DA6F"/>
    <w:rsid w:val="1C1DCC2C"/>
    <w:rsid w:val="1C3E1AD2"/>
    <w:rsid w:val="1C45B9B8"/>
    <w:rsid w:val="1C68B65F"/>
    <w:rsid w:val="1C77E4B6"/>
    <w:rsid w:val="1C8709C9"/>
    <w:rsid w:val="1CC3328B"/>
    <w:rsid w:val="1CD7679C"/>
    <w:rsid w:val="1CEE2127"/>
    <w:rsid w:val="1D0A0E50"/>
    <w:rsid w:val="1D4F101A"/>
    <w:rsid w:val="1D5F4352"/>
    <w:rsid w:val="1D87F0E0"/>
    <w:rsid w:val="1D8FC8AE"/>
    <w:rsid w:val="1DA8B56A"/>
    <w:rsid w:val="1DAE19B1"/>
    <w:rsid w:val="1DB3A57B"/>
    <w:rsid w:val="1DC0C0E5"/>
    <w:rsid w:val="1DE39021"/>
    <w:rsid w:val="1DF0A8D3"/>
    <w:rsid w:val="1DF34EC3"/>
    <w:rsid w:val="1E103713"/>
    <w:rsid w:val="1E313AB4"/>
    <w:rsid w:val="1E4379CE"/>
    <w:rsid w:val="1E4DB8CF"/>
    <w:rsid w:val="1E85291C"/>
    <w:rsid w:val="1E935F17"/>
    <w:rsid w:val="1EB6B1AA"/>
    <w:rsid w:val="1F43D01D"/>
    <w:rsid w:val="1F5429FC"/>
    <w:rsid w:val="1F8F790E"/>
    <w:rsid w:val="1FB1E8E8"/>
    <w:rsid w:val="1FD4098F"/>
    <w:rsid w:val="1FEED292"/>
    <w:rsid w:val="1FFE9F4E"/>
    <w:rsid w:val="20028578"/>
    <w:rsid w:val="201B09A1"/>
    <w:rsid w:val="20A041EC"/>
    <w:rsid w:val="20A37CF8"/>
    <w:rsid w:val="20F51F3C"/>
    <w:rsid w:val="2139B811"/>
    <w:rsid w:val="2146F821"/>
    <w:rsid w:val="2153DC93"/>
    <w:rsid w:val="21660BC6"/>
    <w:rsid w:val="2194A086"/>
    <w:rsid w:val="2197984F"/>
    <w:rsid w:val="219E55D9"/>
    <w:rsid w:val="22B3DBA6"/>
    <w:rsid w:val="22CE9650"/>
    <w:rsid w:val="231E3E53"/>
    <w:rsid w:val="239AC48A"/>
    <w:rsid w:val="23ADC285"/>
    <w:rsid w:val="23BF642B"/>
    <w:rsid w:val="24759297"/>
    <w:rsid w:val="24792622"/>
    <w:rsid w:val="24A77AB2"/>
    <w:rsid w:val="24D0AEB0"/>
    <w:rsid w:val="24F9330C"/>
    <w:rsid w:val="24FEDF5D"/>
    <w:rsid w:val="250C0AF4"/>
    <w:rsid w:val="25315FFA"/>
    <w:rsid w:val="255074B8"/>
    <w:rsid w:val="255333C7"/>
    <w:rsid w:val="25832FCD"/>
    <w:rsid w:val="258403A3"/>
    <w:rsid w:val="2593A332"/>
    <w:rsid w:val="2599D201"/>
    <w:rsid w:val="25A28722"/>
    <w:rsid w:val="25EDFB73"/>
    <w:rsid w:val="25F3CFA6"/>
    <w:rsid w:val="26148FD9"/>
    <w:rsid w:val="2625065D"/>
    <w:rsid w:val="266D6646"/>
    <w:rsid w:val="2697B9F9"/>
    <w:rsid w:val="269844CD"/>
    <w:rsid w:val="26A69ECD"/>
    <w:rsid w:val="26BF5110"/>
    <w:rsid w:val="26C5ED96"/>
    <w:rsid w:val="26D28ED6"/>
    <w:rsid w:val="26E0DB7A"/>
    <w:rsid w:val="2709ABDD"/>
    <w:rsid w:val="2722821C"/>
    <w:rsid w:val="27478107"/>
    <w:rsid w:val="277DF180"/>
    <w:rsid w:val="2783DA14"/>
    <w:rsid w:val="278FA007"/>
    <w:rsid w:val="27A227A7"/>
    <w:rsid w:val="27F6554B"/>
    <w:rsid w:val="27F89FE2"/>
    <w:rsid w:val="27FE74A7"/>
    <w:rsid w:val="282CC0FA"/>
    <w:rsid w:val="282FC11A"/>
    <w:rsid w:val="2861BDF7"/>
    <w:rsid w:val="28722CA8"/>
    <w:rsid w:val="2874B483"/>
    <w:rsid w:val="287F6F28"/>
    <w:rsid w:val="292467B0"/>
    <w:rsid w:val="29BD7DD2"/>
    <w:rsid w:val="29BE34E5"/>
    <w:rsid w:val="29C769E4"/>
    <w:rsid w:val="2A02BABD"/>
    <w:rsid w:val="2AB434F2"/>
    <w:rsid w:val="2AF7371E"/>
    <w:rsid w:val="2B2DA0DB"/>
    <w:rsid w:val="2B3E5DAF"/>
    <w:rsid w:val="2B3F4C60"/>
    <w:rsid w:val="2B594E33"/>
    <w:rsid w:val="2B72A158"/>
    <w:rsid w:val="2B7D8DB7"/>
    <w:rsid w:val="2BBF2F2D"/>
    <w:rsid w:val="2BD30CD7"/>
    <w:rsid w:val="2BFA9A80"/>
    <w:rsid w:val="2C13D8F8"/>
    <w:rsid w:val="2C305324"/>
    <w:rsid w:val="2C47EDE4"/>
    <w:rsid w:val="2C6B3FC6"/>
    <w:rsid w:val="2C6F1B5D"/>
    <w:rsid w:val="2C6F2D08"/>
    <w:rsid w:val="2C97F05F"/>
    <w:rsid w:val="2D14B310"/>
    <w:rsid w:val="2D5144A7"/>
    <w:rsid w:val="2D57A261"/>
    <w:rsid w:val="2D5AFF8E"/>
    <w:rsid w:val="2D901A54"/>
    <w:rsid w:val="2DA6EB90"/>
    <w:rsid w:val="2DC75A89"/>
    <w:rsid w:val="2E28D6F5"/>
    <w:rsid w:val="2E3B78E9"/>
    <w:rsid w:val="2E40CA06"/>
    <w:rsid w:val="2E9FEA21"/>
    <w:rsid w:val="2EBDBA44"/>
    <w:rsid w:val="2EDEDC92"/>
    <w:rsid w:val="2F17891F"/>
    <w:rsid w:val="2F6CB5AA"/>
    <w:rsid w:val="2F96DF9A"/>
    <w:rsid w:val="2FAACD86"/>
    <w:rsid w:val="2FBD09B2"/>
    <w:rsid w:val="2FF21ADF"/>
    <w:rsid w:val="30270DC2"/>
    <w:rsid w:val="30591A3F"/>
    <w:rsid w:val="305C999C"/>
    <w:rsid w:val="309E7796"/>
    <w:rsid w:val="30E310F3"/>
    <w:rsid w:val="3101C248"/>
    <w:rsid w:val="31082CDC"/>
    <w:rsid w:val="310D9B02"/>
    <w:rsid w:val="313401D6"/>
    <w:rsid w:val="31720B69"/>
    <w:rsid w:val="317E614E"/>
    <w:rsid w:val="3195E27E"/>
    <w:rsid w:val="31BA3087"/>
    <w:rsid w:val="31C1E9B3"/>
    <w:rsid w:val="31CF2EA7"/>
    <w:rsid w:val="31D301B4"/>
    <w:rsid w:val="31FCE854"/>
    <w:rsid w:val="322E3A2F"/>
    <w:rsid w:val="325E682E"/>
    <w:rsid w:val="32F7F1D8"/>
    <w:rsid w:val="32F84B94"/>
    <w:rsid w:val="32FBF4A2"/>
    <w:rsid w:val="3331B2DF"/>
    <w:rsid w:val="3336156B"/>
    <w:rsid w:val="3391D324"/>
    <w:rsid w:val="3422EB95"/>
    <w:rsid w:val="342513F4"/>
    <w:rsid w:val="34467C04"/>
    <w:rsid w:val="346F546F"/>
    <w:rsid w:val="34973772"/>
    <w:rsid w:val="349F651D"/>
    <w:rsid w:val="35028CD5"/>
    <w:rsid w:val="35061D25"/>
    <w:rsid w:val="3506CF69"/>
    <w:rsid w:val="35290CF3"/>
    <w:rsid w:val="355A57A1"/>
    <w:rsid w:val="355BC73A"/>
    <w:rsid w:val="357CE6A1"/>
    <w:rsid w:val="3591736A"/>
    <w:rsid w:val="35DAAC3E"/>
    <w:rsid w:val="35EC6A04"/>
    <w:rsid w:val="35F36401"/>
    <w:rsid w:val="3629382E"/>
    <w:rsid w:val="362CB952"/>
    <w:rsid w:val="363307D3"/>
    <w:rsid w:val="363F7DFE"/>
    <w:rsid w:val="3660344C"/>
    <w:rsid w:val="36935523"/>
    <w:rsid w:val="369A12E9"/>
    <w:rsid w:val="36B314BD"/>
    <w:rsid w:val="36F4001A"/>
    <w:rsid w:val="36F7979B"/>
    <w:rsid w:val="36F96757"/>
    <w:rsid w:val="3770E11F"/>
    <w:rsid w:val="37884CCC"/>
    <w:rsid w:val="37B76BDC"/>
    <w:rsid w:val="37E4BEBB"/>
    <w:rsid w:val="384871C9"/>
    <w:rsid w:val="3868E337"/>
    <w:rsid w:val="38708486"/>
    <w:rsid w:val="387B30C7"/>
    <w:rsid w:val="38805E67"/>
    <w:rsid w:val="38AAB894"/>
    <w:rsid w:val="38CA7977"/>
    <w:rsid w:val="38F5337B"/>
    <w:rsid w:val="38F8B779"/>
    <w:rsid w:val="3923F9DC"/>
    <w:rsid w:val="39241D2D"/>
    <w:rsid w:val="39469282"/>
    <w:rsid w:val="3953787B"/>
    <w:rsid w:val="396527FE"/>
    <w:rsid w:val="396EE21A"/>
    <w:rsid w:val="39B7E9A8"/>
    <w:rsid w:val="39DA408C"/>
    <w:rsid w:val="39EB0170"/>
    <w:rsid w:val="3A1BCA51"/>
    <w:rsid w:val="3A31438F"/>
    <w:rsid w:val="3A5FEE61"/>
    <w:rsid w:val="3A7C3462"/>
    <w:rsid w:val="3A848A91"/>
    <w:rsid w:val="3A96403A"/>
    <w:rsid w:val="3AA4D72B"/>
    <w:rsid w:val="3B00F85F"/>
    <w:rsid w:val="3B1B01BA"/>
    <w:rsid w:val="3B51CA3F"/>
    <w:rsid w:val="3B96E8C2"/>
    <w:rsid w:val="3B9872E7"/>
    <w:rsid w:val="3BB7FF29"/>
    <w:rsid w:val="3BE0523D"/>
    <w:rsid w:val="3BECDE5E"/>
    <w:rsid w:val="3C03A4CA"/>
    <w:rsid w:val="3C072D3C"/>
    <w:rsid w:val="3C62FF38"/>
    <w:rsid w:val="3C6842DD"/>
    <w:rsid w:val="3CB2E731"/>
    <w:rsid w:val="3CC74246"/>
    <w:rsid w:val="3CDA20A3"/>
    <w:rsid w:val="3D14E3AC"/>
    <w:rsid w:val="3D2E9DA4"/>
    <w:rsid w:val="3D3FAB34"/>
    <w:rsid w:val="3D53CF8A"/>
    <w:rsid w:val="3DA50922"/>
    <w:rsid w:val="3DA797BB"/>
    <w:rsid w:val="3DB5DEAA"/>
    <w:rsid w:val="3DBC2B53"/>
    <w:rsid w:val="3DCC5E71"/>
    <w:rsid w:val="3DDA4540"/>
    <w:rsid w:val="3DDF5A89"/>
    <w:rsid w:val="3DE14BBD"/>
    <w:rsid w:val="3DFA3636"/>
    <w:rsid w:val="3E0A0166"/>
    <w:rsid w:val="3E5948A8"/>
    <w:rsid w:val="3E803343"/>
    <w:rsid w:val="3EA7CAE7"/>
    <w:rsid w:val="3EACB600"/>
    <w:rsid w:val="3EE89415"/>
    <w:rsid w:val="3EED0085"/>
    <w:rsid w:val="3EF9998D"/>
    <w:rsid w:val="3F11A103"/>
    <w:rsid w:val="3F14E13F"/>
    <w:rsid w:val="3F247F20"/>
    <w:rsid w:val="3F5BC9DF"/>
    <w:rsid w:val="3F60313B"/>
    <w:rsid w:val="3F929D99"/>
    <w:rsid w:val="3FAB873E"/>
    <w:rsid w:val="3FDCF78D"/>
    <w:rsid w:val="401307DC"/>
    <w:rsid w:val="40461CF3"/>
    <w:rsid w:val="406A104A"/>
    <w:rsid w:val="408658F4"/>
    <w:rsid w:val="40D62A2B"/>
    <w:rsid w:val="410506EC"/>
    <w:rsid w:val="4106EB17"/>
    <w:rsid w:val="411D7DB6"/>
    <w:rsid w:val="416A60EA"/>
    <w:rsid w:val="41A0112D"/>
    <w:rsid w:val="41D86951"/>
    <w:rsid w:val="41EE7413"/>
    <w:rsid w:val="428D7BFF"/>
    <w:rsid w:val="42AD08E3"/>
    <w:rsid w:val="42C461A0"/>
    <w:rsid w:val="4312B951"/>
    <w:rsid w:val="4315742A"/>
    <w:rsid w:val="43383A01"/>
    <w:rsid w:val="435EF100"/>
    <w:rsid w:val="437DBDB5"/>
    <w:rsid w:val="43BC8B39"/>
    <w:rsid w:val="43C3110E"/>
    <w:rsid w:val="44130DC6"/>
    <w:rsid w:val="44219C73"/>
    <w:rsid w:val="44633221"/>
    <w:rsid w:val="449D7B15"/>
    <w:rsid w:val="44C87326"/>
    <w:rsid w:val="44D2A49F"/>
    <w:rsid w:val="44DC01F6"/>
    <w:rsid w:val="44E14442"/>
    <w:rsid w:val="45188DE0"/>
    <w:rsid w:val="45198E16"/>
    <w:rsid w:val="4534CB57"/>
    <w:rsid w:val="455EE16F"/>
    <w:rsid w:val="458322CF"/>
    <w:rsid w:val="458BAAEE"/>
    <w:rsid w:val="45A53CF5"/>
    <w:rsid w:val="45AEC079"/>
    <w:rsid w:val="45B42729"/>
    <w:rsid w:val="45CF72BF"/>
    <w:rsid w:val="46078D9F"/>
    <w:rsid w:val="4612481A"/>
    <w:rsid w:val="465E6561"/>
    <w:rsid w:val="468DB332"/>
    <w:rsid w:val="46A99800"/>
    <w:rsid w:val="46CF9BC7"/>
    <w:rsid w:val="470FC185"/>
    <w:rsid w:val="471D72CD"/>
    <w:rsid w:val="476FEF44"/>
    <w:rsid w:val="478E68E1"/>
    <w:rsid w:val="47915E14"/>
    <w:rsid w:val="479AE2B2"/>
    <w:rsid w:val="47C4F6EB"/>
    <w:rsid w:val="47E9E23A"/>
    <w:rsid w:val="4810E816"/>
    <w:rsid w:val="4843973F"/>
    <w:rsid w:val="485C817B"/>
    <w:rsid w:val="48968231"/>
    <w:rsid w:val="48C9670D"/>
    <w:rsid w:val="4962795F"/>
    <w:rsid w:val="49D67ABB"/>
    <w:rsid w:val="49DBEFAB"/>
    <w:rsid w:val="4A243D3E"/>
    <w:rsid w:val="4A325292"/>
    <w:rsid w:val="4A57DA8C"/>
    <w:rsid w:val="4A65B172"/>
    <w:rsid w:val="4B452E93"/>
    <w:rsid w:val="4B5AFCF1"/>
    <w:rsid w:val="4B7DD236"/>
    <w:rsid w:val="4B87721E"/>
    <w:rsid w:val="4B93DFDC"/>
    <w:rsid w:val="4B94223D"/>
    <w:rsid w:val="4BA05CE2"/>
    <w:rsid w:val="4BCBFBEF"/>
    <w:rsid w:val="4BCE22F3"/>
    <w:rsid w:val="4BDE14FA"/>
    <w:rsid w:val="4C0DBCDA"/>
    <w:rsid w:val="4C258BE6"/>
    <w:rsid w:val="4C8C160A"/>
    <w:rsid w:val="4C9EF6C6"/>
    <w:rsid w:val="4CAFD44D"/>
    <w:rsid w:val="4CDA9690"/>
    <w:rsid w:val="4CF4FF4F"/>
    <w:rsid w:val="4D0947C2"/>
    <w:rsid w:val="4D1A702E"/>
    <w:rsid w:val="4D2FF29E"/>
    <w:rsid w:val="4D5F9DBC"/>
    <w:rsid w:val="4D70CD23"/>
    <w:rsid w:val="4D9C511B"/>
    <w:rsid w:val="4DD06C28"/>
    <w:rsid w:val="4DE41448"/>
    <w:rsid w:val="4E4ECD7D"/>
    <w:rsid w:val="4E998166"/>
    <w:rsid w:val="4EA407B9"/>
    <w:rsid w:val="4EA449A3"/>
    <w:rsid w:val="4ED0E103"/>
    <w:rsid w:val="4ED6645C"/>
    <w:rsid w:val="4EF91A12"/>
    <w:rsid w:val="4F72245A"/>
    <w:rsid w:val="4F7DE2AD"/>
    <w:rsid w:val="502D14C0"/>
    <w:rsid w:val="5034540F"/>
    <w:rsid w:val="506054A0"/>
    <w:rsid w:val="5062BF1B"/>
    <w:rsid w:val="50B8F3B0"/>
    <w:rsid w:val="50C1ECBD"/>
    <w:rsid w:val="50D67B88"/>
    <w:rsid w:val="50E085E2"/>
    <w:rsid w:val="513F0616"/>
    <w:rsid w:val="5145C8DF"/>
    <w:rsid w:val="514AB563"/>
    <w:rsid w:val="515DF073"/>
    <w:rsid w:val="5168A69A"/>
    <w:rsid w:val="516F5666"/>
    <w:rsid w:val="51E48A75"/>
    <w:rsid w:val="5211A224"/>
    <w:rsid w:val="523457B4"/>
    <w:rsid w:val="5257787C"/>
    <w:rsid w:val="52F3AC65"/>
    <w:rsid w:val="5313BEAB"/>
    <w:rsid w:val="531673CE"/>
    <w:rsid w:val="5320CCB6"/>
    <w:rsid w:val="534B2A9C"/>
    <w:rsid w:val="538B3F3F"/>
    <w:rsid w:val="53F09472"/>
    <w:rsid w:val="5404342E"/>
    <w:rsid w:val="540D918E"/>
    <w:rsid w:val="54430D5D"/>
    <w:rsid w:val="54534046"/>
    <w:rsid w:val="545DEBAB"/>
    <w:rsid w:val="54BD606D"/>
    <w:rsid w:val="55087C07"/>
    <w:rsid w:val="55216DD8"/>
    <w:rsid w:val="552DE09A"/>
    <w:rsid w:val="559D9FE8"/>
    <w:rsid w:val="55C7F1EA"/>
    <w:rsid w:val="55FC880D"/>
    <w:rsid w:val="561E2686"/>
    <w:rsid w:val="564000E7"/>
    <w:rsid w:val="5640AE9D"/>
    <w:rsid w:val="5642B8E2"/>
    <w:rsid w:val="5644C805"/>
    <w:rsid w:val="564AE3DD"/>
    <w:rsid w:val="569DA761"/>
    <w:rsid w:val="56EC8B45"/>
    <w:rsid w:val="57181A99"/>
    <w:rsid w:val="57657C06"/>
    <w:rsid w:val="57661D99"/>
    <w:rsid w:val="5783B118"/>
    <w:rsid w:val="57AD444A"/>
    <w:rsid w:val="57BE29D4"/>
    <w:rsid w:val="57D0D8FB"/>
    <w:rsid w:val="57FDD79C"/>
    <w:rsid w:val="58130997"/>
    <w:rsid w:val="581E27D6"/>
    <w:rsid w:val="58388ED3"/>
    <w:rsid w:val="5853CBF9"/>
    <w:rsid w:val="58751277"/>
    <w:rsid w:val="587A44FE"/>
    <w:rsid w:val="58A8A167"/>
    <w:rsid w:val="58D9A3AD"/>
    <w:rsid w:val="5943D703"/>
    <w:rsid w:val="595AF1F8"/>
    <w:rsid w:val="59BC1FC6"/>
    <w:rsid w:val="59CD03D7"/>
    <w:rsid w:val="59D524BD"/>
    <w:rsid w:val="59DFC49F"/>
    <w:rsid w:val="59E1E4B8"/>
    <w:rsid w:val="59EE8FCA"/>
    <w:rsid w:val="5A108A68"/>
    <w:rsid w:val="5A10FF85"/>
    <w:rsid w:val="5A245B6A"/>
    <w:rsid w:val="5A2590D7"/>
    <w:rsid w:val="5A789EA4"/>
    <w:rsid w:val="5A98F7B9"/>
    <w:rsid w:val="5ABB996B"/>
    <w:rsid w:val="5AC780C8"/>
    <w:rsid w:val="5B10051B"/>
    <w:rsid w:val="5B1EAFE3"/>
    <w:rsid w:val="5B5398E9"/>
    <w:rsid w:val="5B54565B"/>
    <w:rsid w:val="5B5F78C5"/>
    <w:rsid w:val="5BB48EF1"/>
    <w:rsid w:val="5BC3D084"/>
    <w:rsid w:val="5BC4F5E2"/>
    <w:rsid w:val="5BC5579A"/>
    <w:rsid w:val="5BF9525D"/>
    <w:rsid w:val="5C251F9E"/>
    <w:rsid w:val="5C5A41C0"/>
    <w:rsid w:val="5C86E6DA"/>
    <w:rsid w:val="5CB8F33E"/>
    <w:rsid w:val="5CC0EF25"/>
    <w:rsid w:val="5CE56144"/>
    <w:rsid w:val="5CFE7557"/>
    <w:rsid w:val="5D1B850A"/>
    <w:rsid w:val="5D962BA8"/>
    <w:rsid w:val="5DAE0808"/>
    <w:rsid w:val="5DC855DB"/>
    <w:rsid w:val="5DD99DB6"/>
    <w:rsid w:val="5E3A43D3"/>
    <w:rsid w:val="5E689376"/>
    <w:rsid w:val="5EA38C3C"/>
    <w:rsid w:val="5EB78ECD"/>
    <w:rsid w:val="5F06E0AB"/>
    <w:rsid w:val="5F60912E"/>
    <w:rsid w:val="5FBD01E0"/>
    <w:rsid w:val="5FC00266"/>
    <w:rsid w:val="5FD458A5"/>
    <w:rsid w:val="5FE60FB5"/>
    <w:rsid w:val="60125823"/>
    <w:rsid w:val="602A1C8E"/>
    <w:rsid w:val="60368672"/>
    <w:rsid w:val="60388434"/>
    <w:rsid w:val="605A184A"/>
    <w:rsid w:val="60A21BFA"/>
    <w:rsid w:val="60DFA49D"/>
    <w:rsid w:val="60F65DC9"/>
    <w:rsid w:val="6117E392"/>
    <w:rsid w:val="611F257D"/>
    <w:rsid w:val="6126610B"/>
    <w:rsid w:val="6160FA76"/>
    <w:rsid w:val="61C648BC"/>
    <w:rsid w:val="61F0BCD8"/>
    <w:rsid w:val="61F6C705"/>
    <w:rsid w:val="62004AEE"/>
    <w:rsid w:val="62482DED"/>
    <w:rsid w:val="626DB432"/>
    <w:rsid w:val="62A23A7C"/>
    <w:rsid w:val="62A902AE"/>
    <w:rsid w:val="63066DE0"/>
    <w:rsid w:val="6329B975"/>
    <w:rsid w:val="63780033"/>
    <w:rsid w:val="6394E646"/>
    <w:rsid w:val="63E04D42"/>
    <w:rsid w:val="6418459B"/>
    <w:rsid w:val="64376C66"/>
    <w:rsid w:val="643F4931"/>
    <w:rsid w:val="645DD1E5"/>
    <w:rsid w:val="64696C16"/>
    <w:rsid w:val="64B85EDA"/>
    <w:rsid w:val="64BE9C38"/>
    <w:rsid w:val="64C94C2D"/>
    <w:rsid w:val="64FDCD15"/>
    <w:rsid w:val="657FCEAF"/>
    <w:rsid w:val="65885B8B"/>
    <w:rsid w:val="65B66218"/>
    <w:rsid w:val="65D3129A"/>
    <w:rsid w:val="65F4FC1A"/>
    <w:rsid w:val="66D2F60A"/>
    <w:rsid w:val="66DEC803"/>
    <w:rsid w:val="66FA0438"/>
    <w:rsid w:val="672AD20F"/>
    <w:rsid w:val="673516DF"/>
    <w:rsid w:val="677D292E"/>
    <w:rsid w:val="67EDA88B"/>
    <w:rsid w:val="6820E830"/>
    <w:rsid w:val="6869E40F"/>
    <w:rsid w:val="68841B0D"/>
    <w:rsid w:val="6895D499"/>
    <w:rsid w:val="68C21B6D"/>
    <w:rsid w:val="68C4A233"/>
    <w:rsid w:val="692D701C"/>
    <w:rsid w:val="698FE48B"/>
    <w:rsid w:val="6993E154"/>
    <w:rsid w:val="699547D1"/>
    <w:rsid w:val="69EF28EE"/>
    <w:rsid w:val="6A070E15"/>
    <w:rsid w:val="6A29D796"/>
    <w:rsid w:val="6A5D7AE9"/>
    <w:rsid w:val="6A9A542A"/>
    <w:rsid w:val="6AD0BBEA"/>
    <w:rsid w:val="6B509456"/>
    <w:rsid w:val="6B50F74B"/>
    <w:rsid w:val="6B6F4FFF"/>
    <w:rsid w:val="6B760177"/>
    <w:rsid w:val="6BA331B1"/>
    <w:rsid w:val="6BB26CEE"/>
    <w:rsid w:val="6BE0BDD1"/>
    <w:rsid w:val="6C134032"/>
    <w:rsid w:val="6C4115DC"/>
    <w:rsid w:val="6C6FB086"/>
    <w:rsid w:val="6C74EE94"/>
    <w:rsid w:val="6C8925A6"/>
    <w:rsid w:val="6CCD3881"/>
    <w:rsid w:val="6CEDAB90"/>
    <w:rsid w:val="6CF0BDF2"/>
    <w:rsid w:val="6CF7F342"/>
    <w:rsid w:val="6D0ACFE4"/>
    <w:rsid w:val="6D55A20E"/>
    <w:rsid w:val="6D700E5A"/>
    <w:rsid w:val="6D930C22"/>
    <w:rsid w:val="6DA779B7"/>
    <w:rsid w:val="6DA7B698"/>
    <w:rsid w:val="6DD1D329"/>
    <w:rsid w:val="6E0EED88"/>
    <w:rsid w:val="6E372E38"/>
    <w:rsid w:val="6E5E695C"/>
    <w:rsid w:val="6E88AFFF"/>
    <w:rsid w:val="6E8AAE43"/>
    <w:rsid w:val="6EAD01F5"/>
    <w:rsid w:val="6EE425CD"/>
    <w:rsid w:val="6F470ECD"/>
    <w:rsid w:val="6F63A330"/>
    <w:rsid w:val="6F7E4507"/>
    <w:rsid w:val="6FC37E6A"/>
    <w:rsid w:val="6FCF400C"/>
    <w:rsid w:val="6FD8E707"/>
    <w:rsid w:val="700EA550"/>
    <w:rsid w:val="702EE918"/>
    <w:rsid w:val="70336284"/>
    <w:rsid w:val="704420CD"/>
    <w:rsid w:val="7049729A"/>
    <w:rsid w:val="706B79CB"/>
    <w:rsid w:val="709B8C1B"/>
    <w:rsid w:val="70E642C7"/>
    <w:rsid w:val="70E67B01"/>
    <w:rsid w:val="714C3FA8"/>
    <w:rsid w:val="71B19441"/>
    <w:rsid w:val="71E2F73F"/>
    <w:rsid w:val="7208C358"/>
    <w:rsid w:val="728FC2C8"/>
    <w:rsid w:val="72A522BA"/>
    <w:rsid w:val="73B3A02D"/>
    <w:rsid w:val="73D32CDD"/>
    <w:rsid w:val="7413FADA"/>
    <w:rsid w:val="742CB294"/>
    <w:rsid w:val="74636684"/>
    <w:rsid w:val="74D9C717"/>
    <w:rsid w:val="74E80488"/>
    <w:rsid w:val="751CEBF4"/>
    <w:rsid w:val="753A1F4C"/>
    <w:rsid w:val="756DFE94"/>
    <w:rsid w:val="756EFD3E"/>
    <w:rsid w:val="75CEB7CA"/>
    <w:rsid w:val="75E2F26F"/>
    <w:rsid w:val="7602DF38"/>
    <w:rsid w:val="7610AEE7"/>
    <w:rsid w:val="76548A9A"/>
    <w:rsid w:val="76AEAACF"/>
    <w:rsid w:val="76E12F57"/>
    <w:rsid w:val="7702A4C9"/>
    <w:rsid w:val="770ACD9F"/>
    <w:rsid w:val="77271DF1"/>
    <w:rsid w:val="774A4C5E"/>
    <w:rsid w:val="775A7BAD"/>
    <w:rsid w:val="7780C20B"/>
    <w:rsid w:val="77BC0701"/>
    <w:rsid w:val="77D22702"/>
    <w:rsid w:val="77D7C870"/>
    <w:rsid w:val="78008ED8"/>
    <w:rsid w:val="781EB6B5"/>
    <w:rsid w:val="783EC731"/>
    <w:rsid w:val="78E5C959"/>
    <w:rsid w:val="79039990"/>
    <w:rsid w:val="7946C34C"/>
    <w:rsid w:val="79591A5C"/>
    <w:rsid w:val="7972ECC2"/>
    <w:rsid w:val="797FFA6E"/>
    <w:rsid w:val="7998BA23"/>
    <w:rsid w:val="79A82DD1"/>
    <w:rsid w:val="79CA89E7"/>
    <w:rsid w:val="7A001BBE"/>
    <w:rsid w:val="7A1EF901"/>
    <w:rsid w:val="7AA265D1"/>
    <w:rsid w:val="7ABE8CEC"/>
    <w:rsid w:val="7AD1ABF1"/>
    <w:rsid w:val="7AD5A705"/>
    <w:rsid w:val="7AE4200A"/>
    <w:rsid w:val="7B0ED95A"/>
    <w:rsid w:val="7B200184"/>
    <w:rsid w:val="7B269BA0"/>
    <w:rsid w:val="7B47E6E1"/>
    <w:rsid w:val="7B828B0F"/>
    <w:rsid w:val="7BACD37F"/>
    <w:rsid w:val="7BBBF65A"/>
    <w:rsid w:val="7BD47A6A"/>
    <w:rsid w:val="7BDE3EC2"/>
    <w:rsid w:val="7C317E4E"/>
    <w:rsid w:val="7C3544BD"/>
    <w:rsid w:val="7C554D24"/>
    <w:rsid w:val="7C8EC00B"/>
    <w:rsid w:val="7CFE097B"/>
    <w:rsid w:val="7D14E8BD"/>
    <w:rsid w:val="7D4A7F60"/>
    <w:rsid w:val="7D770F03"/>
    <w:rsid w:val="7D7BD300"/>
    <w:rsid w:val="7D802247"/>
    <w:rsid w:val="7DCE3CE8"/>
    <w:rsid w:val="7DCE9476"/>
    <w:rsid w:val="7DD89BEF"/>
    <w:rsid w:val="7DFFCA5B"/>
    <w:rsid w:val="7E326095"/>
    <w:rsid w:val="7E7EBC50"/>
    <w:rsid w:val="7E90C51E"/>
    <w:rsid w:val="7EB03695"/>
    <w:rsid w:val="7ED68CD2"/>
    <w:rsid w:val="7F10DB2F"/>
    <w:rsid w:val="7F24E42B"/>
    <w:rsid w:val="7F3D2532"/>
    <w:rsid w:val="7F69ECAD"/>
    <w:rsid w:val="7F6BCE61"/>
    <w:rsid w:val="7F91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D8D04"/>
  <w15:chartTrackingRefBased/>
  <w15:docId w15:val="{3B1C1063-EB9F-4CA9-9EE5-E9B45EC9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1C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15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96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6989"/>
  </w:style>
  <w:style w:type="paragraph" w:styleId="Pieddepage">
    <w:name w:val="footer"/>
    <w:basedOn w:val="Normal"/>
    <w:link w:val="PieddepageCar"/>
    <w:uiPriority w:val="99"/>
    <w:unhideWhenUsed/>
    <w:rsid w:val="00596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6989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2129</Words>
  <Characters>11711</Characters>
  <Application>Microsoft Office Word</Application>
  <DocSecurity>0</DocSecurity>
  <Lines>97</Lines>
  <Paragraphs>27</Paragraphs>
  <ScaleCrop>false</ScaleCrop>
  <Company/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Marie-Ange Nagel</cp:lastModifiedBy>
  <cp:revision>13</cp:revision>
  <dcterms:created xsi:type="dcterms:W3CDTF">2023-10-19T06:52:00Z</dcterms:created>
  <dcterms:modified xsi:type="dcterms:W3CDTF">2023-12-11T10:10:00Z</dcterms:modified>
</cp:coreProperties>
</file>